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8" w:type="dxa"/>
        <w:tblLayout w:type="fixed"/>
        <w:tblLook w:val="04A0" w:firstRow="1" w:lastRow="0" w:firstColumn="1" w:lastColumn="0" w:noHBand="0" w:noVBand="1"/>
      </w:tblPr>
      <w:tblGrid>
        <w:gridCol w:w="1270"/>
        <w:gridCol w:w="989"/>
        <w:gridCol w:w="990"/>
        <w:gridCol w:w="1554"/>
        <w:gridCol w:w="327"/>
        <w:gridCol w:w="180"/>
        <w:gridCol w:w="537"/>
        <w:gridCol w:w="359"/>
        <w:gridCol w:w="90"/>
        <w:gridCol w:w="1076"/>
        <w:gridCol w:w="628"/>
        <w:gridCol w:w="897"/>
        <w:gridCol w:w="450"/>
        <w:gridCol w:w="181"/>
      </w:tblGrid>
      <w:tr w:rsidR="00B8449B" w:rsidRPr="001F09A3" w14:paraId="46888828" w14:textId="77777777" w:rsidTr="00585078">
        <w:trPr>
          <w:trHeight w:val="2759"/>
        </w:trPr>
        <w:tc>
          <w:tcPr>
            <w:tcW w:w="9528" w:type="dxa"/>
            <w:gridSpan w:val="14"/>
            <w:shd w:val="clear" w:color="auto" w:fill="auto"/>
          </w:tcPr>
          <w:p w14:paraId="40CAF5AD" w14:textId="77777777" w:rsidR="00B8449B" w:rsidRPr="00E3213E" w:rsidRDefault="00B8449B" w:rsidP="00E3213E">
            <w:pPr>
              <w:pStyle w:val="Heading2"/>
              <w:spacing w:before="60" w:after="60" w:line="240" w:lineRule="auto"/>
              <w:jc w:val="center"/>
              <w:rPr>
                <w:i/>
                <w:iCs/>
                <w:sz w:val="22"/>
                <w:lang w:val="en-IN"/>
              </w:rPr>
            </w:pPr>
            <w:r w:rsidRPr="00E3213E">
              <w:rPr>
                <w:i/>
                <w:iCs/>
                <w:noProof/>
                <w:sz w:val="22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3C5FE" wp14:editId="528F9629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13970</wp:posOffset>
                      </wp:positionV>
                      <wp:extent cx="1309370" cy="1708785"/>
                      <wp:effectExtent l="0" t="0" r="24130" b="24765"/>
                      <wp:wrapSquare wrapText="bothSides"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70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2FB00" w14:textId="77777777" w:rsidR="00B8449B" w:rsidRDefault="00B8449B" w:rsidP="00B8449B">
                                  <w:pPr>
                                    <w:spacing w:before="120" w:after="120" w:line="240" w:lineRule="auto"/>
                                    <w:jc w:val="center"/>
                                  </w:pPr>
                                </w:p>
                                <w:p w14:paraId="6F1420AA" w14:textId="77777777" w:rsidR="00B8449B" w:rsidRDefault="00B8449B" w:rsidP="00B8449B">
                                  <w:pPr>
                                    <w:spacing w:before="120" w:after="120" w:line="240" w:lineRule="auto"/>
                                    <w:jc w:val="center"/>
                                  </w:pPr>
                                  <w:r>
                                    <w:t>Affix</w:t>
                                  </w:r>
                                </w:p>
                                <w:p w14:paraId="723608B9" w14:textId="77777777" w:rsidR="00B8449B" w:rsidRDefault="00B8449B" w:rsidP="00B8449B">
                                  <w:pPr>
                                    <w:spacing w:before="120" w:after="120" w:line="240" w:lineRule="auto"/>
                                    <w:jc w:val="center"/>
                                  </w:pPr>
                                  <w:r>
                                    <w:t>PP Size Photograph</w:t>
                                  </w:r>
                                </w:p>
                                <w:p w14:paraId="1DF9A1DC" w14:textId="77777777" w:rsidR="00B8449B" w:rsidRDefault="00B8449B" w:rsidP="00B8449B">
                                  <w:pPr>
                                    <w:spacing w:before="120" w:after="120" w:line="240" w:lineRule="auto"/>
                                    <w:jc w:val="center"/>
                                  </w:pPr>
                                  <w:r>
                                    <w:t>&amp;</w:t>
                                  </w:r>
                                </w:p>
                                <w:p w14:paraId="0CC34A1E" w14:textId="77777777" w:rsidR="00B8449B" w:rsidRDefault="00B8449B" w:rsidP="00B8449B">
                                  <w:pPr>
                                    <w:spacing w:before="120" w:after="120" w:line="240" w:lineRule="auto"/>
                                    <w:jc w:val="center"/>
                                  </w:pPr>
                                  <w:r>
                                    <w:t>Sign Below</w:t>
                                  </w:r>
                                </w:p>
                                <w:p w14:paraId="3AFF2888" w14:textId="77777777" w:rsidR="00B8449B" w:rsidRPr="00B03E28" w:rsidRDefault="00B8449B" w:rsidP="00B8449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3E28">
                                    <w:rPr>
                                      <w:sz w:val="14"/>
                                      <w:szCs w:val="14"/>
                                    </w:rPr>
                                    <w:t xml:space="preserve">(Do not sign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across </w:t>
                                  </w:r>
                                  <w:r w:rsidRPr="00B03E28">
                                    <w:rPr>
                                      <w:sz w:val="14"/>
                                      <w:szCs w:val="14"/>
                                    </w:rPr>
                                    <w:t>the face)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DB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2.45pt;margin-top:1.1pt;width:103.1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lkKgIAAFIEAAAOAAAAZHJzL2Uyb0RvYy54bWysVNuO2yAQfa/Uf0C8N3ZuTWLFWW2zTVVp&#10;e5F2+wEYYxsVMxRI7PTrd8DeNL29VPUDAmY4c+bMjLc3favISVgnQed0OkkpEZpDKXWd0y+Ph1dr&#10;SpxnumQKtMjpWTh6s3v5YtuZTMygAVUKSxBEu6wzOW28N1mSON6IlrkJGKHRWIFtmcejrZPSsg7R&#10;W5XM0vR10oEtjQUunMPbu8FIdxG/qgT3n6rKCU9UTpGbj6uNaxHWZLdlWW2ZaSQfabB/YNEyqTHo&#10;BeqOeUaOVv4G1UpuwUHlJxzaBKpKchFzwGym6S/ZPDTMiJgLiuPMRSb3/2D5x9NnS2SZ0xnKo1mL&#10;NXoUvSdvoCfzIE9nXIZeDwb9fI/XWOaYqjP3wL86omHfMF2LW2uhawQrkd40vEyung44LoAU3Qco&#10;MQw7eohAfWXboB2qQRAdeZwvpQlUeAg5TzfzFZo42qardL1aL2MMlj0/N9b5dwJaEjY5tVj7CM9O&#10;984HOix7dgnRHChZHqRS8WDrYq8sOTHsk0P8RvSf3JQmXU43y9lyUOCvEGn8/gTRSo8Nr2Sb0/XF&#10;iWVBt7e6jO3omVTDHikrPQoZtBtU9H3Rj4UpoDyjpBaGxsZBxE0D9jslHTZ1Tt23I7OCEvVeY1k2&#10;08UiTEE8LJarUHN7bSmuLUxzhMqpp2TY7v0wOUdjZd1gpKERNNxiKSsZRQ41H1iNvLFxo/bjkIXJ&#10;uD5Hrx+/gt0TAAAA//8DAFBLAwQUAAYACAAAACEAvxxGqd8AAAAJAQAADwAAAGRycy9kb3ducmV2&#10;LnhtbEyPwU7DMBBE70j8g7VIXBB1nFZNE+JUCAkENygIrm7sJhH2OthuGv6e5QTH0Yxm3tTb2Vk2&#10;mRAHjxLEIgNmsPV6wE7C2+v99QZYTAq1sh6NhG8TYducn9Wq0v6EL2bapY5RCcZKSehTGivOY9sb&#10;p+LCjwbJO/jgVCIZOq6DOlG5szzPsjV3akBa6NVo7nrTfu6OTsJm9Th9xKfl83u7PtgyXRXTw1eQ&#10;8vJivr0Blsyc/sLwi0/o0BDT3h9RR2YlFNmqpKiEPAdGfimEALYnXYgl8Kbm/x80PwAAAP//AwBQ&#10;SwECLQAUAAYACAAAACEAtoM4kv4AAADhAQAAEwAAAAAAAAAAAAAAAAAAAAAAW0NvbnRlbnRfVHlw&#10;ZXNdLnhtbFBLAQItABQABgAIAAAAIQA4/SH/1gAAAJQBAAALAAAAAAAAAAAAAAAAAC8BAABfcmVs&#10;cy8ucmVsc1BLAQItABQABgAIAAAAIQCspxlkKgIAAFIEAAAOAAAAAAAAAAAAAAAAAC4CAABkcnMv&#10;ZTJvRG9jLnhtbFBLAQItABQABgAIAAAAIQC/HEap3wAAAAkBAAAPAAAAAAAAAAAAAAAAAIQEAABk&#10;cnMvZG93bnJldi54bWxQSwUGAAAAAAQABADzAAAAkAUAAAAA&#10;">
                      <v:textbox>
                        <w:txbxContent>
                          <w:p w:rsidR="00B8449B" w:rsidRDefault="00B8449B" w:rsidP="00B8449B">
                            <w:pPr>
                              <w:spacing w:before="120" w:after="120" w:line="240" w:lineRule="auto"/>
                              <w:jc w:val="center"/>
                            </w:pPr>
                          </w:p>
                          <w:p w:rsidR="00B8449B" w:rsidRDefault="00B8449B" w:rsidP="00B8449B">
                            <w:pPr>
                              <w:spacing w:before="120" w:after="120" w:line="240" w:lineRule="auto"/>
                              <w:jc w:val="center"/>
                            </w:pPr>
                            <w:r>
                              <w:t>Affix</w:t>
                            </w:r>
                          </w:p>
                          <w:p w:rsidR="00B8449B" w:rsidRDefault="00B8449B" w:rsidP="00B8449B">
                            <w:pPr>
                              <w:spacing w:before="120" w:after="120" w:line="240" w:lineRule="auto"/>
                              <w:jc w:val="center"/>
                            </w:pPr>
                            <w:r>
                              <w:t>PP Size Photograph</w:t>
                            </w:r>
                          </w:p>
                          <w:p w:rsidR="00B8449B" w:rsidRDefault="00B8449B" w:rsidP="00B8449B">
                            <w:pPr>
                              <w:spacing w:before="120" w:after="120" w:line="240" w:lineRule="auto"/>
                              <w:jc w:val="center"/>
                            </w:pPr>
                            <w:r>
                              <w:t>&amp;</w:t>
                            </w:r>
                          </w:p>
                          <w:p w:rsidR="00B8449B" w:rsidRDefault="00B8449B" w:rsidP="00B8449B">
                            <w:pPr>
                              <w:spacing w:before="120" w:after="120" w:line="240" w:lineRule="auto"/>
                              <w:jc w:val="center"/>
                            </w:pPr>
                            <w:r>
                              <w:t>Sign Below</w:t>
                            </w:r>
                          </w:p>
                          <w:p w:rsidR="00B8449B" w:rsidRPr="00B03E28" w:rsidRDefault="00B8449B" w:rsidP="00B8449B">
                            <w:pPr>
                              <w:spacing w:before="120"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03E28">
                              <w:rPr>
                                <w:sz w:val="14"/>
                                <w:szCs w:val="14"/>
                              </w:rPr>
                              <w:t xml:space="preserve">(Do not sign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across </w:t>
                            </w:r>
                            <w:r w:rsidRPr="00B03E28">
                              <w:rPr>
                                <w:sz w:val="14"/>
                                <w:szCs w:val="14"/>
                              </w:rPr>
                              <w:t>the face)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213E" w:rsidRPr="00E3213E">
              <w:rPr>
                <w:i/>
                <w:iCs/>
                <w:sz w:val="22"/>
                <w:lang w:val="en-IN"/>
              </w:rPr>
              <w:t>(Form</w:t>
            </w:r>
            <w:r w:rsidRPr="00E3213E">
              <w:rPr>
                <w:i/>
                <w:iCs/>
                <w:sz w:val="22"/>
                <w:lang w:val="en-IN"/>
              </w:rPr>
              <w:t xml:space="preserve"> No.: 01/F/MSC</w:t>
            </w:r>
            <w:r w:rsidR="00E3213E" w:rsidRPr="00E3213E">
              <w:rPr>
                <w:i/>
                <w:iCs/>
                <w:sz w:val="22"/>
                <w:lang w:val="en-IN"/>
              </w:rPr>
              <w:t>-CP</w:t>
            </w:r>
            <w:r w:rsidR="00CB7426" w:rsidRPr="00E3213E">
              <w:rPr>
                <w:i/>
                <w:iCs/>
                <w:sz w:val="22"/>
                <w:lang w:val="en-IN"/>
              </w:rPr>
              <w:t>/2</w:t>
            </w:r>
            <w:r w:rsidR="00CA5D40" w:rsidRPr="00E3213E">
              <w:rPr>
                <w:i/>
                <w:iCs/>
                <w:sz w:val="22"/>
                <w:lang w:val="en-IN"/>
              </w:rPr>
              <w:t>1</w:t>
            </w:r>
            <w:r w:rsidRPr="00E3213E">
              <w:rPr>
                <w:i/>
                <w:iCs/>
                <w:sz w:val="22"/>
                <w:lang w:val="en-IN"/>
              </w:rPr>
              <w:t>)</w:t>
            </w:r>
          </w:p>
          <w:p w14:paraId="453FD5C6" w14:textId="77777777" w:rsidR="00B8449B" w:rsidRDefault="00B8449B" w:rsidP="00585078">
            <w:pPr>
              <w:spacing w:before="240"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TDU </w:t>
            </w:r>
            <w:r w:rsidRPr="00473787">
              <w:rPr>
                <w:b/>
                <w:bCs/>
                <w:lang w:val="en-IN"/>
              </w:rPr>
              <w:t>Application Number:</w:t>
            </w:r>
            <w:r>
              <w:rPr>
                <w:b/>
                <w:bCs/>
                <w:lang w:val="en-IN"/>
              </w:rPr>
              <w:t xml:space="preserve"> ________________</w:t>
            </w:r>
            <w:r w:rsidR="00CB7426">
              <w:rPr>
                <w:b/>
                <w:bCs/>
                <w:lang w:val="en-IN"/>
              </w:rPr>
              <w:t xml:space="preserve"> </w:t>
            </w:r>
            <w:r>
              <w:rPr>
                <w:b/>
                <w:bCs/>
                <w:lang w:val="en-IN"/>
              </w:rPr>
              <w:t xml:space="preserve">(to be filled by TDU office)    </w:t>
            </w:r>
          </w:p>
          <w:p w14:paraId="3CF8E44C" w14:textId="77777777" w:rsidR="00B8449B" w:rsidRDefault="00B8449B" w:rsidP="00585078">
            <w:pPr>
              <w:spacing w:before="240" w:after="0" w:line="240" w:lineRule="auto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Date: _______________</w:t>
            </w:r>
          </w:p>
          <w:p w14:paraId="335B0982" w14:textId="77777777" w:rsidR="00B8449B" w:rsidRPr="00473787" w:rsidRDefault="00B8449B" w:rsidP="00585078">
            <w:pPr>
              <w:spacing w:before="120" w:after="0" w:line="240" w:lineRule="auto"/>
              <w:ind w:left="720"/>
              <w:rPr>
                <w:rFonts w:eastAsia="Times New Roman" w:cs="Calibri"/>
                <w:szCs w:val="17"/>
              </w:rPr>
            </w:pPr>
            <w:r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                                                       </w:t>
            </w:r>
          </w:p>
        </w:tc>
      </w:tr>
      <w:tr w:rsidR="00B8449B" w:rsidRPr="00F57B03" w14:paraId="64C6355A" w14:textId="77777777" w:rsidTr="00585078">
        <w:trPr>
          <w:trHeight w:val="270"/>
        </w:trPr>
        <w:tc>
          <w:tcPr>
            <w:tcW w:w="95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EDC4EC1" w14:textId="77777777" w:rsidR="00B8449B" w:rsidRPr="002D28FD" w:rsidRDefault="00B8449B" w:rsidP="00585078">
            <w:pPr>
              <w:spacing w:after="0" w:line="240" w:lineRule="auto"/>
              <w:rPr>
                <w:b/>
                <w:color w:val="808080"/>
                <w:lang w:val="en-IN"/>
              </w:rPr>
            </w:pPr>
            <w:r w:rsidRPr="002D28FD">
              <w:rPr>
                <w:b/>
                <w:lang w:val="en-IN"/>
              </w:rPr>
              <w:t xml:space="preserve">Student Name </w:t>
            </w:r>
            <w:r>
              <w:rPr>
                <w:b/>
                <w:lang w:val="en-IN"/>
              </w:rPr>
              <w:t>(In capital letters):</w:t>
            </w:r>
          </w:p>
        </w:tc>
      </w:tr>
      <w:tr w:rsidR="00B8449B" w:rsidRPr="00B375D3" w14:paraId="41661F65" w14:textId="77777777" w:rsidTr="00585078">
        <w:trPr>
          <w:trHeight w:val="391"/>
        </w:trPr>
        <w:tc>
          <w:tcPr>
            <w:tcW w:w="3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59F" w14:textId="77777777" w:rsidR="00B8449B" w:rsidRPr="00B375D3" w:rsidRDefault="00B8449B" w:rsidP="00585078">
            <w:pPr>
              <w:spacing w:before="60" w:after="60" w:line="240" w:lineRule="auto"/>
              <w:jc w:val="center"/>
              <w:rPr>
                <w:b/>
                <w:color w:val="D9D9D9" w:themeColor="background1" w:themeShade="D9"/>
                <w:lang w:val="en-IN"/>
              </w:rPr>
            </w:pPr>
            <w:r w:rsidRPr="00B375D3">
              <w:rPr>
                <w:b/>
                <w:color w:val="D9D9D9" w:themeColor="background1" w:themeShade="D9"/>
                <w:lang w:val="en-IN"/>
              </w:rPr>
              <w:t>First Name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9C20" w14:textId="77777777" w:rsidR="00B8449B" w:rsidRPr="00B375D3" w:rsidRDefault="00B8449B" w:rsidP="00585078">
            <w:pPr>
              <w:spacing w:before="60" w:after="60" w:line="240" w:lineRule="auto"/>
              <w:jc w:val="center"/>
              <w:rPr>
                <w:b/>
                <w:color w:val="D9D9D9" w:themeColor="background1" w:themeShade="D9"/>
                <w:lang w:val="en-IN"/>
              </w:rPr>
            </w:pPr>
            <w:r w:rsidRPr="00B375D3">
              <w:rPr>
                <w:b/>
                <w:color w:val="D9D9D9" w:themeColor="background1" w:themeShade="D9"/>
                <w:lang w:val="en-IN"/>
              </w:rPr>
              <w:t>Middle Name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96FE2" w14:textId="77777777" w:rsidR="00B8449B" w:rsidRPr="00B375D3" w:rsidRDefault="00B8449B" w:rsidP="00585078">
            <w:pPr>
              <w:spacing w:before="60" w:after="60" w:line="240" w:lineRule="auto"/>
              <w:jc w:val="center"/>
              <w:rPr>
                <w:b/>
                <w:color w:val="D9D9D9" w:themeColor="background1" w:themeShade="D9"/>
                <w:lang w:val="en-IN"/>
              </w:rPr>
            </w:pPr>
            <w:r w:rsidRPr="00B375D3">
              <w:rPr>
                <w:b/>
                <w:color w:val="D9D9D9" w:themeColor="background1" w:themeShade="D9"/>
                <w:lang w:val="en-IN"/>
              </w:rPr>
              <w:t>Last Name / Surname</w:t>
            </w:r>
          </w:p>
        </w:tc>
      </w:tr>
      <w:tr w:rsidR="00B8449B" w14:paraId="132FE044" w14:textId="77777777" w:rsidTr="00585078">
        <w:trPr>
          <w:trHeight w:val="391"/>
        </w:trPr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4DEC" w14:textId="77777777" w:rsidR="00B8449B" w:rsidRPr="002D28FD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b/>
                <w:lang w:val="en-IN"/>
              </w:rPr>
              <w:t xml:space="preserve">Sex:    </w:t>
            </w:r>
            <w:r w:rsidRPr="002D28FD">
              <w:rPr>
                <w:lang w:val="en-IN"/>
              </w:rPr>
              <w:t>Male / Female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D3E" w14:textId="77777777" w:rsidR="00B8449B" w:rsidRPr="002D28FD" w:rsidRDefault="00B8449B" w:rsidP="00380507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b/>
                <w:lang w:val="en-IN"/>
              </w:rPr>
              <w:t xml:space="preserve">Date of Birth:  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C41AA" w14:textId="77777777" w:rsidR="00B8449B" w:rsidRPr="002D28FD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b/>
                <w:lang w:val="en-IN"/>
              </w:rPr>
              <w:t>Nationality:</w:t>
            </w:r>
          </w:p>
        </w:tc>
      </w:tr>
      <w:tr w:rsidR="00B8449B" w14:paraId="624A3DD6" w14:textId="77777777" w:rsidTr="00585078">
        <w:trPr>
          <w:trHeight w:val="39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B4B73" w14:textId="77777777" w:rsidR="00B8449B" w:rsidRPr="002D28FD" w:rsidRDefault="00B8449B" w:rsidP="00380507">
            <w:p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Permanent </w:t>
            </w:r>
            <w:r w:rsidRPr="002D28FD">
              <w:rPr>
                <w:b/>
                <w:lang w:val="en-IN"/>
              </w:rPr>
              <w:t>Address</w:t>
            </w:r>
            <w:r w:rsidR="00380507" w:rsidRPr="002D28FD">
              <w:rPr>
                <w:b/>
                <w:lang w:val="en-IN"/>
              </w:rPr>
              <w:t>:</w:t>
            </w:r>
          </w:p>
        </w:tc>
      </w:tr>
      <w:tr w:rsidR="00B8449B" w14:paraId="26EDE42B" w14:textId="77777777" w:rsidTr="00585078">
        <w:trPr>
          <w:trHeight w:val="38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32A62" w14:textId="77777777" w:rsidR="00B8449B" w:rsidRPr="002D28FD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</w:p>
        </w:tc>
      </w:tr>
      <w:tr w:rsidR="00B8449B" w14:paraId="1ACF3585" w14:textId="77777777" w:rsidTr="00585078">
        <w:trPr>
          <w:trHeight w:val="39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7150C" w14:textId="77777777" w:rsidR="00B8449B" w:rsidRPr="002D28FD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</w:p>
        </w:tc>
      </w:tr>
      <w:tr w:rsidR="00B8449B" w14:paraId="14CC6941" w14:textId="77777777" w:rsidTr="00585078">
        <w:trPr>
          <w:trHeight w:val="391"/>
        </w:trPr>
        <w:tc>
          <w:tcPr>
            <w:tcW w:w="5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DFB9" w14:textId="77777777" w:rsidR="00B8449B" w:rsidRPr="002D28FD" w:rsidRDefault="00B8449B" w:rsidP="00380507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b/>
                <w:lang w:val="en-IN"/>
              </w:rPr>
              <w:t xml:space="preserve">Mobile Number: </w:t>
            </w:r>
          </w:p>
        </w:tc>
        <w:tc>
          <w:tcPr>
            <w:tcW w:w="4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77CB8" w14:textId="77777777" w:rsidR="00B8449B" w:rsidRDefault="00B8449B" w:rsidP="00380507">
            <w:p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Landline </w:t>
            </w:r>
            <w:r w:rsidRPr="002D28FD">
              <w:rPr>
                <w:b/>
                <w:lang w:val="en-IN"/>
              </w:rPr>
              <w:t xml:space="preserve">: </w:t>
            </w:r>
          </w:p>
          <w:p w14:paraId="548887BE" w14:textId="77777777" w:rsidR="00380507" w:rsidRPr="002D28FD" w:rsidRDefault="00380507" w:rsidP="00380507">
            <w:pPr>
              <w:spacing w:before="60" w:after="60" w:line="240" w:lineRule="auto"/>
              <w:rPr>
                <w:b/>
                <w:lang w:val="en-IN"/>
              </w:rPr>
            </w:pPr>
          </w:p>
        </w:tc>
      </w:tr>
      <w:tr w:rsidR="00B8449B" w14:paraId="15F657BE" w14:textId="77777777" w:rsidTr="00585078">
        <w:trPr>
          <w:trHeight w:val="391"/>
        </w:trPr>
        <w:tc>
          <w:tcPr>
            <w:tcW w:w="5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A54E" w14:textId="77777777" w:rsidR="00B8449B" w:rsidRPr="002D28FD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b/>
                <w:lang w:val="en-IN"/>
              </w:rPr>
              <w:t>E-Mail:</w:t>
            </w:r>
          </w:p>
        </w:tc>
        <w:tc>
          <w:tcPr>
            <w:tcW w:w="4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847C6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Aadhar No.:</w:t>
            </w:r>
          </w:p>
        </w:tc>
      </w:tr>
      <w:tr w:rsidR="00B8449B" w14:paraId="1B22AC99" w14:textId="77777777" w:rsidTr="00585078">
        <w:trPr>
          <w:trHeight w:val="39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0C6AD" w14:textId="77777777" w:rsidR="00B8449B" w:rsidRPr="002D28FD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Correspondence </w:t>
            </w:r>
            <w:r w:rsidRPr="002D28FD">
              <w:rPr>
                <w:b/>
                <w:lang w:val="en-IN"/>
              </w:rPr>
              <w:t xml:space="preserve">Address: </w:t>
            </w:r>
          </w:p>
        </w:tc>
      </w:tr>
      <w:tr w:rsidR="00B8449B" w14:paraId="7D15AEDE" w14:textId="77777777" w:rsidTr="00585078">
        <w:trPr>
          <w:trHeight w:val="39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42394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</w:p>
        </w:tc>
      </w:tr>
      <w:tr w:rsidR="00B8449B" w14:paraId="6081C688" w14:textId="77777777" w:rsidTr="00585078">
        <w:trPr>
          <w:trHeight w:val="52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26D24" w14:textId="77777777" w:rsidR="00B8449B" w:rsidRPr="002D28FD" w:rsidRDefault="00B8449B" w:rsidP="00380507">
            <w:pPr>
              <w:spacing w:before="60" w:after="60"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Landline </w:t>
            </w:r>
            <w:r w:rsidRPr="002D28FD">
              <w:rPr>
                <w:b/>
                <w:lang w:val="en-IN"/>
              </w:rPr>
              <w:t xml:space="preserve">: </w:t>
            </w:r>
          </w:p>
        </w:tc>
      </w:tr>
      <w:tr w:rsidR="00B8449B" w14:paraId="26EE5C3A" w14:textId="77777777" w:rsidTr="00585078">
        <w:trPr>
          <w:trHeight w:val="521"/>
        </w:trPr>
        <w:tc>
          <w:tcPr>
            <w:tcW w:w="4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420B" w14:textId="77777777" w:rsidR="00B8449B" w:rsidRDefault="00B8449B" w:rsidP="00585078">
            <w:pPr>
              <w:spacing w:before="60" w:after="60"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Father’s Name: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49CC1" w14:textId="77777777" w:rsidR="00B8449B" w:rsidRDefault="00B8449B" w:rsidP="00585078">
            <w:pPr>
              <w:spacing w:before="60" w:after="60"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Occupation:</w:t>
            </w:r>
          </w:p>
        </w:tc>
      </w:tr>
      <w:tr w:rsidR="00B8449B" w14:paraId="01853A91" w14:textId="77777777" w:rsidTr="00585078">
        <w:trPr>
          <w:trHeight w:val="531"/>
        </w:trPr>
        <w:tc>
          <w:tcPr>
            <w:tcW w:w="48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D4D2" w14:textId="77777777" w:rsidR="00B8449B" w:rsidRDefault="00B8449B" w:rsidP="00585078">
            <w:pPr>
              <w:spacing w:before="60" w:after="60"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Mother’s Name: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53529" w14:textId="77777777" w:rsidR="00B8449B" w:rsidRDefault="00B8449B" w:rsidP="00585078">
            <w:pPr>
              <w:spacing w:before="60" w:after="60"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Occupation:</w:t>
            </w:r>
          </w:p>
        </w:tc>
      </w:tr>
      <w:tr w:rsidR="00B8449B" w14:paraId="67CAD907" w14:textId="77777777" w:rsidTr="00585078">
        <w:trPr>
          <w:trHeight w:val="52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489E4" w14:textId="77777777" w:rsidR="00B8449B" w:rsidRPr="002D28FD" w:rsidRDefault="00B8449B" w:rsidP="00585078">
            <w:pPr>
              <w:spacing w:before="60" w:after="60" w:line="36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Category: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 </w:t>
            </w:r>
            <w:r>
              <w:rPr>
                <w:rFonts w:eastAsia="Times New Roman" w:cs="Calibri"/>
                <w:szCs w:val="17"/>
              </w:rPr>
              <w:t>General</w:t>
            </w:r>
            <w:r>
              <w:rPr>
                <w:b/>
                <w:lang w:val="en-IN"/>
              </w:rPr>
              <w:t xml:space="preserve">     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 </w:t>
            </w:r>
            <w:r w:rsidRPr="002D28FD">
              <w:rPr>
                <w:rFonts w:eastAsia="Times New Roman" w:cs="Calibri"/>
                <w:szCs w:val="17"/>
              </w:rPr>
              <w:t>S</w:t>
            </w:r>
            <w:r>
              <w:rPr>
                <w:rFonts w:eastAsia="Times New Roman" w:cs="Calibri"/>
                <w:szCs w:val="17"/>
              </w:rPr>
              <w:t>C</w:t>
            </w:r>
            <w:r w:rsidRPr="002D28FD">
              <w:rPr>
                <w:rFonts w:eastAsia="Times New Roman" w:cs="Calibri"/>
                <w:szCs w:val="17"/>
              </w:rPr>
              <w:t xml:space="preserve">  </w:t>
            </w:r>
            <w:r>
              <w:rPr>
                <w:rFonts w:eastAsia="Times New Roman" w:cs="Calibri"/>
                <w:szCs w:val="17"/>
              </w:rPr>
              <w:t xml:space="preserve">             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 </w:t>
            </w:r>
            <w:r>
              <w:rPr>
                <w:rFonts w:eastAsia="Times New Roman" w:cs="Calibri"/>
                <w:szCs w:val="17"/>
              </w:rPr>
              <w:t>ST</w:t>
            </w:r>
            <w:r w:rsidRPr="002D28FD">
              <w:rPr>
                <w:lang w:val="en-IN"/>
              </w:rPr>
              <w:t xml:space="preserve">  </w:t>
            </w:r>
            <w:r>
              <w:rPr>
                <w:lang w:val="en-IN"/>
              </w:rPr>
              <w:t xml:space="preserve">             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 </w:t>
            </w:r>
            <w:r>
              <w:rPr>
                <w:rFonts w:eastAsia="Times New Roman" w:cs="Calibri"/>
                <w:szCs w:val="17"/>
              </w:rPr>
              <w:t>OBC</w:t>
            </w:r>
            <w:r w:rsidRPr="002D28FD">
              <w:rPr>
                <w:rFonts w:eastAsia="Times New Roman" w:cs="Calibri"/>
                <w:szCs w:val="17"/>
              </w:rPr>
              <w:t xml:space="preserve">  </w:t>
            </w:r>
            <w:r>
              <w:rPr>
                <w:rFonts w:eastAsia="Times New Roman" w:cs="Calibri"/>
                <w:szCs w:val="17"/>
              </w:rPr>
              <w:t xml:space="preserve">         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 </w:t>
            </w:r>
            <w:r>
              <w:rPr>
                <w:rFonts w:eastAsia="Times New Roman" w:cs="Calibri"/>
                <w:szCs w:val="17"/>
              </w:rPr>
              <w:t>Differently able</w:t>
            </w:r>
          </w:p>
        </w:tc>
      </w:tr>
      <w:tr w:rsidR="00B8449B" w14:paraId="0119B0AC" w14:textId="77777777" w:rsidTr="00585078">
        <w:trPr>
          <w:trHeight w:val="642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4C7D1" w14:textId="77777777" w:rsidR="00B8449B" w:rsidRDefault="00B8449B" w:rsidP="00585078">
            <w:pPr>
              <w:spacing w:after="60" w:line="240" w:lineRule="auto"/>
              <w:rPr>
                <w:b/>
                <w:lang w:val="en-IN"/>
              </w:rPr>
            </w:pPr>
            <w:r w:rsidRPr="00665503">
              <w:rPr>
                <w:b/>
                <w:lang w:val="en-IN"/>
              </w:rPr>
              <w:t>Sponsorship:</w:t>
            </w:r>
            <w:r>
              <w:rPr>
                <w:b/>
                <w:lang w:val="en-IN"/>
              </w:rPr>
              <w:t xml:space="preserve"> </w:t>
            </w:r>
            <w:r w:rsidRPr="00665503">
              <w:rPr>
                <w:lang w:val="en-IN"/>
              </w:rPr>
              <w:t xml:space="preserve">Please </w:t>
            </w:r>
            <w:r w:rsidR="008D08F6">
              <w:rPr>
                <w:lang w:val="en-IN"/>
              </w:rPr>
              <w:t>provide</w:t>
            </w:r>
            <w:r w:rsidRPr="00665503">
              <w:rPr>
                <w:lang w:val="en-IN"/>
              </w:rPr>
              <w:t xml:space="preserve"> details of </w:t>
            </w:r>
            <w:r w:rsidR="008D08F6">
              <w:rPr>
                <w:lang w:val="en-IN"/>
              </w:rPr>
              <w:t>s</w:t>
            </w:r>
            <w:r w:rsidR="008D08F6" w:rsidRPr="00665503">
              <w:rPr>
                <w:lang w:val="en-IN"/>
              </w:rPr>
              <w:t>ponsorship</w:t>
            </w:r>
            <w:r w:rsidR="008D08F6">
              <w:rPr>
                <w:lang w:val="en-IN"/>
              </w:rPr>
              <w:t xml:space="preserve"> </w:t>
            </w:r>
            <w:r>
              <w:rPr>
                <w:sz w:val="24"/>
                <w:szCs w:val="24"/>
              </w:rPr>
              <w:t>for fee</w:t>
            </w:r>
            <w:r w:rsidR="008D08F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research expenses</w:t>
            </w:r>
            <w:r w:rsidR="008D08F6">
              <w:rPr>
                <w:sz w:val="24"/>
                <w:szCs w:val="24"/>
              </w:rPr>
              <w:t xml:space="preserve"> as an attachment</w:t>
            </w:r>
          </w:p>
          <w:p w14:paraId="28A29ACF" w14:textId="77777777" w:rsidR="00B8449B" w:rsidRDefault="00B8449B" w:rsidP="00585078">
            <w:pPr>
              <w:spacing w:after="60" w:line="240" w:lineRule="auto"/>
              <w:rPr>
                <w:rFonts w:ascii="Palatino Linotype" w:eastAsia="Times New Roman" w:hAnsi="Palatino Linotype"/>
                <w:i/>
                <w:sz w:val="17"/>
                <w:szCs w:val="17"/>
              </w:rPr>
            </w:pPr>
            <w:r>
              <w:rPr>
                <w:b/>
                <w:lang w:val="en-IN"/>
              </w:rPr>
              <w:t xml:space="preserve"> </w:t>
            </w:r>
            <w:r>
              <w:rPr>
                <w:rFonts w:ascii="Palatino Linotype" w:eastAsia="Times New Roman" w:hAnsi="Palatino Linotype"/>
                <w:i/>
                <w:sz w:val="17"/>
                <w:szCs w:val="17"/>
              </w:rPr>
              <w:t xml:space="preserve"> </w:t>
            </w:r>
          </w:p>
        </w:tc>
      </w:tr>
      <w:tr w:rsidR="00B8449B" w14:paraId="533D51E7" w14:textId="77777777" w:rsidTr="00585078">
        <w:trPr>
          <w:trHeight w:val="923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F5AAB" w14:textId="77777777" w:rsidR="00B8449B" w:rsidRDefault="00B8449B" w:rsidP="00585078">
            <w:pPr>
              <w:spacing w:after="60" w:line="240" w:lineRule="auto"/>
              <w:rPr>
                <w:bCs/>
                <w:lang w:val="en-IN"/>
              </w:rPr>
            </w:pPr>
            <w:r>
              <w:rPr>
                <w:b/>
                <w:lang w:val="en-IN"/>
              </w:rPr>
              <w:t xml:space="preserve">Are you associated with TDU Partner Research Institution:   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>
              <w:rPr>
                <w:rFonts w:ascii="Palatino Linotype" w:eastAsia="Times New Roman" w:hAnsi="Palatino Linotype"/>
                <w:sz w:val="17"/>
                <w:szCs w:val="17"/>
              </w:rPr>
              <w:t xml:space="preserve"> </w:t>
            </w:r>
            <w:r>
              <w:rPr>
                <w:bCs/>
                <w:lang w:val="en-IN"/>
              </w:rPr>
              <w:t>Yes</w:t>
            </w:r>
            <w:r>
              <w:rPr>
                <w:b/>
                <w:lang w:val="en-IN"/>
              </w:rPr>
              <w:t xml:space="preserve">         </w:t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  <w:r>
              <w:rPr>
                <w:rFonts w:ascii="Palatino Linotype" w:eastAsia="Times New Roman" w:hAnsi="Palatino Linotype"/>
                <w:sz w:val="17"/>
                <w:szCs w:val="17"/>
              </w:rPr>
              <w:t xml:space="preserve"> </w:t>
            </w:r>
            <w:r>
              <w:rPr>
                <w:bCs/>
                <w:lang w:val="en-IN"/>
              </w:rPr>
              <w:t>No</w:t>
            </w:r>
          </w:p>
          <w:p w14:paraId="321634F4" w14:textId="77777777" w:rsidR="00B8449B" w:rsidRDefault="00B8449B" w:rsidP="00585078">
            <w:pPr>
              <w:spacing w:after="60" w:line="240" w:lineRule="auto"/>
              <w:rPr>
                <w:b/>
                <w:sz w:val="16"/>
                <w:lang w:val="en-IN"/>
              </w:rPr>
            </w:pPr>
            <w:r w:rsidRPr="00665503">
              <w:rPr>
                <w:b/>
                <w:lang w:val="en-IN"/>
              </w:rPr>
              <w:t>If Yes</w:t>
            </w:r>
            <w:r>
              <w:rPr>
                <w:b/>
                <w:lang w:val="en-IN"/>
              </w:rPr>
              <w:t>,</w:t>
            </w:r>
            <w:r w:rsidRPr="00665503"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N</w:t>
            </w:r>
            <w:r w:rsidRPr="00665503">
              <w:rPr>
                <w:b/>
                <w:lang w:val="en-IN"/>
              </w:rPr>
              <w:t>ame</w:t>
            </w:r>
            <w:r>
              <w:rPr>
                <w:b/>
                <w:lang w:val="en-IN"/>
              </w:rPr>
              <w:t xml:space="preserve"> of</w:t>
            </w:r>
            <w:r w:rsidRPr="00665503">
              <w:rPr>
                <w:b/>
                <w:lang w:val="en-IN"/>
              </w:rPr>
              <w:t xml:space="preserve"> the Institution:</w:t>
            </w:r>
            <w:r>
              <w:rPr>
                <w:b/>
                <w:sz w:val="16"/>
                <w:lang w:val="en-IN"/>
              </w:rPr>
              <w:t xml:space="preserve"> </w:t>
            </w:r>
          </w:p>
          <w:p w14:paraId="18FA3E86" w14:textId="77777777" w:rsidR="00B8449B" w:rsidRPr="00DC4679" w:rsidRDefault="00B8449B" w:rsidP="00585078">
            <w:pPr>
              <w:spacing w:after="60" w:line="240" w:lineRule="auto"/>
              <w:rPr>
                <w:b/>
                <w:sz w:val="16"/>
                <w:lang w:val="en-IN"/>
              </w:rPr>
            </w:pPr>
          </w:p>
        </w:tc>
      </w:tr>
      <w:tr w:rsidR="00B8449B" w14:paraId="154320D1" w14:textId="77777777" w:rsidTr="00585078">
        <w:trPr>
          <w:trHeight w:val="419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BDFBC" w14:textId="77777777" w:rsidR="00B8449B" w:rsidRPr="00652345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652345">
              <w:rPr>
                <w:b/>
                <w:lang w:val="en-IN"/>
              </w:rPr>
              <w:t>Educational Background</w:t>
            </w:r>
            <w:r>
              <w:rPr>
                <w:b/>
                <w:lang w:val="en-IN"/>
              </w:rPr>
              <w:t>:</w:t>
            </w:r>
          </w:p>
        </w:tc>
      </w:tr>
      <w:tr w:rsidR="00B8449B" w14:paraId="24CF607A" w14:textId="77777777" w:rsidTr="00585078">
        <w:trPr>
          <w:trHeight w:val="54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AC98" w14:textId="77777777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Education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25AD" w14:textId="77777777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Specialisation 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2B40" w14:textId="77777777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Board / Institute / University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0214" w14:textId="5B9584F9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Regular / </w:t>
            </w:r>
            <w:r w:rsidR="008D08F6">
              <w:rPr>
                <w:b/>
                <w:lang w:val="en-IN"/>
              </w:rPr>
              <w:t>Part-</w:t>
            </w:r>
            <w:r>
              <w:rPr>
                <w:b/>
                <w:lang w:val="en-IN"/>
              </w:rPr>
              <w:t xml:space="preserve">Time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C36" w14:textId="77777777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Year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D062" w14:textId="77777777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Class / Grade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E23" w14:textId="77777777" w:rsidR="00B8449B" w:rsidRPr="002D28FD" w:rsidRDefault="00B8449B" w:rsidP="00585078">
            <w:pPr>
              <w:spacing w:after="0" w:line="240" w:lineRule="auto"/>
              <w:jc w:val="center"/>
              <w:rPr>
                <w:b/>
                <w:lang w:val="en-IN"/>
              </w:rPr>
            </w:pPr>
            <w:r>
              <w:rPr>
                <w:b/>
                <w:lang w:val="en-IN"/>
              </w:rPr>
              <w:t>% / GPA</w:t>
            </w:r>
          </w:p>
        </w:tc>
      </w:tr>
      <w:tr w:rsidR="00B8449B" w14:paraId="6F0D2E23" w14:textId="77777777" w:rsidTr="00585078">
        <w:trPr>
          <w:trHeight w:val="3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DECB" w14:textId="77777777" w:rsidR="00B8449B" w:rsidRPr="00291934" w:rsidRDefault="00B8449B" w:rsidP="00585078">
            <w:pPr>
              <w:spacing w:before="60" w:after="60" w:line="240" w:lineRule="auto"/>
              <w:rPr>
                <w:sz w:val="18"/>
                <w:szCs w:val="18"/>
                <w:lang w:val="en-IN"/>
              </w:rPr>
            </w:pPr>
            <w:r w:rsidRPr="00291934">
              <w:rPr>
                <w:sz w:val="18"/>
                <w:szCs w:val="18"/>
                <w:lang w:val="en-IN"/>
              </w:rPr>
              <w:t>Grade 10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D9C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47AB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6EB2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B01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B51E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559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</w:tr>
      <w:tr w:rsidR="00B8449B" w14:paraId="447DE073" w14:textId="77777777" w:rsidTr="00585078">
        <w:trPr>
          <w:trHeight w:val="3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E781" w14:textId="77777777" w:rsidR="00B8449B" w:rsidRPr="00291934" w:rsidRDefault="00B8449B" w:rsidP="00585078">
            <w:pPr>
              <w:spacing w:before="60" w:after="60" w:line="240" w:lineRule="auto"/>
              <w:rPr>
                <w:sz w:val="18"/>
                <w:szCs w:val="18"/>
                <w:lang w:val="en-IN"/>
              </w:rPr>
            </w:pPr>
            <w:r w:rsidRPr="00291934">
              <w:rPr>
                <w:sz w:val="18"/>
                <w:szCs w:val="18"/>
                <w:lang w:val="en-IN"/>
              </w:rPr>
              <w:t>Grade 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2431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DF5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87E5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3882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7E50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78C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</w:tr>
      <w:tr w:rsidR="00B8449B" w14:paraId="1BCF75FB" w14:textId="77777777" w:rsidTr="00585078">
        <w:trPr>
          <w:trHeight w:val="3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6668" w14:textId="42052CD3" w:rsidR="00B8449B" w:rsidRPr="00291934" w:rsidRDefault="00B8449B" w:rsidP="00585078">
            <w:pPr>
              <w:spacing w:before="60" w:after="60" w:line="240" w:lineRule="auto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Bachelor’</w:t>
            </w:r>
            <w:r w:rsidR="004B090C">
              <w:rPr>
                <w:sz w:val="18"/>
                <w:szCs w:val="18"/>
                <w:lang w:val="en-IN"/>
              </w:rPr>
              <w:t>s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7A53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941F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5E87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1ECA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D245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552" w14:textId="77777777" w:rsidR="00B8449B" w:rsidRDefault="00B8449B" w:rsidP="00585078">
            <w:pPr>
              <w:spacing w:before="60" w:after="60" w:line="240" w:lineRule="auto"/>
              <w:jc w:val="center"/>
              <w:rPr>
                <w:b/>
                <w:lang w:val="en-IN"/>
              </w:rPr>
            </w:pPr>
          </w:p>
        </w:tc>
      </w:tr>
      <w:tr w:rsidR="00B8449B" w14:paraId="3EE46E51" w14:textId="77777777" w:rsidTr="00585078">
        <w:trPr>
          <w:trHeight w:val="39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DD3D6" w14:textId="77777777" w:rsidR="00B8449B" w:rsidRPr="000D5BAD" w:rsidRDefault="00B8449B" w:rsidP="008840E2">
            <w:pPr>
              <w:spacing w:before="60" w:after="60" w:line="240" w:lineRule="auto"/>
              <w:ind w:firstLine="720"/>
              <w:rPr>
                <w:b/>
                <w:lang w:val="en-IN"/>
              </w:rPr>
            </w:pPr>
          </w:p>
        </w:tc>
      </w:tr>
      <w:tr w:rsidR="00B8449B" w14:paraId="408E7D3F" w14:textId="77777777" w:rsidTr="00585078">
        <w:trPr>
          <w:trHeight w:val="391"/>
        </w:trPr>
        <w:tc>
          <w:tcPr>
            <w:tcW w:w="952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8EE65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 xml:space="preserve">Check list of Enclosures </w:t>
            </w:r>
            <w:r w:rsidRPr="00EE2440">
              <w:rPr>
                <w:bCs/>
                <w:lang w:val="en-IN"/>
              </w:rPr>
              <w:t>(e</w:t>
            </w:r>
            <w:r>
              <w:rPr>
                <w:bCs/>
                <w:lang w:val="en-IN"/>
              </w:rPr>
              <w:t>nclose</w:t>
            </w:r>
            <w:r w:rsidRPr="00EE2440">
              <w:rPr>
                <w:bCs/>
                <w:lang w:val="en-IN"/>
              </w:rPr>
              <w:t xml:space="preserve"> self-attested copies of the following)</w:t>
            </w:r>
          </w:p>
        </w:tc>
      </w:tr>
      <w:tr w:rsidR="00B8449B" w14:paraId="00288542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7AA96" w14:textId="77777777" w:rsidR="00B8449B" w:rsidRPr="00EE2440" w:rsidRDefault="00B8449B" w:rsidP="0058507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 w:rsidRPr="00EE2440">
              <w:rPr>
                <w:b/>
                <w:lang w:val="en-IN"/>
              </w:rPr>
              <w:t>Grade 10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0805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B8449B" w14:paraId="580A1C00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CD57F" w14:textId="77777777" w:rsidR="00B8449B" w:rsidRPr="00EE2440" w:rsidRDefault="00B8449B" w:rsidP="0058507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 w:rsidRPr="00EE2440">
              <w:rPr>
                <w:b/>
                <w:lang w:val="en-IN"/>
              </w:rPr>
              <w:t>Grade 12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3C89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B8449B" w14:paraId="62885FFF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109BD" w14:textId="77777777" w:rsidR="00B8449B" w:rsidRPr="00EE2440" w:rsidRDefault="00B8449B" w:rsidP="0058507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 w:rsidRPr="00EE2440">
              <w:rPr>
                <w:b/>
                <w:lang w:val="en-IN"/>
              </w:rPr>
              <w:t xml:space="preserve">Bachelor’s </w:t>
            </w:r>
            <w:r>
              <w:rPr>
                <w:b/>
                <w:lang w:val="en-IN"/>
              </w:rPr>
              <w:t xml:space="preserve">Degree </w:t>
            </w:r>
            <w:r w:rsidRPr="00EE2440">
              <w:rPr>
                <w:b/>
                <w:lang w:val="en-IN"/>
              </w:rPr>
              <w:t>Certificate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F540D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B8449B" w14:paraId="0FDFD830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79B58" w14:textId="10611CB0" w:rsidR="005160BF" w:rsidRPr="005160BF" w:rsidRDefault="00B8449B" w:rsidP="005160B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 w:rsidRPr="00EE2440">
              <w:rPr>
                <w:b/>
                <w:lang w:val="en-IN"/>
              </w:rPr>
              <w:t>Bachelor’s Marks Sheet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F5369" w14:textId="77777777" w:rsidR="00B8449B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5160BF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="004855D3" w:rsidRPr="005160BF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 w:rsidR="004855D3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5160BF" w14:paraId="3CE47F5A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9DA81A2" w14:textId="09E6963D" w:rsidR="005160BF" w:rsidRDefault="005160BF" w:rsidP="005160B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Statement of Purpose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EAC23C1" w14:textId="7CB3DA4D" w:rsidR="005160BF" w:rsidRPr="002D28FD" w:rsidRDefault="005160BF" w:rsidP="005160BF">
            <w:pPr>
              <w:spacing w:before="60" w:after="60" w:line="240" w:lineRule="auto"/>
              <w:rPr>
                <w:rFonts w:ascii="Palatino Linotype" w:eastAsia="Times New Roman" w:hAnsi="Palatino Linotype"/>
                <w:i/>
                <w:sz w:val="17"/>
                <w:szCs w:val="17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5160BF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Pr="005160BF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5160BF" w14:paraId="77472FE6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EE852DA" w14:textId="3E51E97F" w:rsidR="005160BF" w:rsidRDefault="005160BF" w:rsidP="005160B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Curriculum Vitae CV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BF69B6" w14:textId="1ACAAE9E" w:rsidR="005160BF" w:rsidRPr="002D28FD" w:rsidRDefault="005160BF" w:rsidP="005160BF">
            <w:pPr>
              <w:spacing w:before="60" w:after="60" w:line="240" w:lineRule="auto"/>
              <w:rPr>
                <w:rFonts w:ascii="Palatino Linotype" w:eastAsia="Times New Roman" w:hAnsi="Palatino Linotype"/>
                <w:i/>
                <w:sz w:val="17"/>
                <w:szCs w:val="17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5160BF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 w:rsidRPr="005160BF"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5160BF" w14:paraId="58D61FCB" w14:textId="77777777" w:rsidTr="00585078">
        <w:trPr>
          <w:gridAfter w:val="1"/>
          <w:wAfter w:w="181" w:type="dxa"/>
          <w:trHeight w:val="401"/>
        </w:trPr>
        <w:tc>
          <w:tcPr>
            <w:tcW w:w="53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7A83F24" w14:textId="79CE5D00" w:rsidR="005160BF" w:rsidRDefault="005160BF" w:rsidP="005160B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b/>
                <w:lang w:val="en-IN"/>
              </w:rPr>
            </w:pPr>
            <w:r>
              <w:rPr>
                <w:b/>
                <w:lang w:val="en-IN"/>
              </w:rPr>
              <w:t>Any other documents</w:t>
            </w:r>
            <w:r w:rsidRPr="00B40402">
              <w:rPr>
                <w:b/>
                <w:color w:val="000000" w:themeColor="text1"/>
                <w:lang w:val="en-IN"/>
              </w:rPr>
              <w:t>;</w:t>
            </w:r>
            <w:r>
              <w:rPr>
                <w:b/>
                <w:lang w:val="en-IN"/>
              </w:rPr>
              <w:t xml:space="preserve"> please specify 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C8AEDEA" w14:textId="7CD2B20C" w:rsidR="005160BF" w:rsidRPr="002D28FD" w:rsidRDefault="005160BF" w:rsidP="005160BF">
            <w:pPr>
              <w:spacing w:before="60" w:after="60" w:line="240" w:lineRule="auto"/>
              <w:rPr>
                <w:rFonts w:ascii="Palatino Linotype" w:eastAsia="Times New Roman" w:hAnsi="Palatino Linotype"/>
                <w:i/>
                <w:sz w:val="17"/>
                <w:szCs w:val="17"/>
              </w:rPr>
            </w:pP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'Offshore' means that it is delivered overseas.  This means that students attend lectures (in intensive or traditional mode) or study online or by distance whilst they are in an overseas location."/>
                  <w:checkBox>
                    <w:sizeAuto/>
                    <w:default w:val="0"/>
                  </w:checkBox>
                </w:ffData>
              </w:fldChar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instrText xml:space="preserve"> FORMCHECKBOX </w:instrText>
            </w:r>
            <w:r>
              <w:rPr>
                <w:rFonts w:ascii="Palatino Linotype" w:eastAsia="Times New Roman" w:hAnsi="Palatino Linotype"/>
                <w:i/>
                <w:sz w:val="17"/>
                <w:szCs w:val="17"/>
              </w:rPr>
            </w:r>
            <w:r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separate"/>
            </w:r>
            <w:r w:rsidRPr="002D28FD">
              <w:rPr>
                <w:rFonts w:ascii="Palatino Linotype" w:eastAsia="Times New Roman" w:hAnsi="Palatino Linotype"/>
                <w:i/>
                <w:sz w:val="17"/>
                <w:szCs w:val="17"/>
              </w:rPr>
              <w:fldChar w:fldCharType="end"/>
            </w:r>
          </w:p>
        </w:tc>
      </w:tr>
      <w:tr w:rsidR="00B8449B" w14:paraId="074A3C20" w14:textId="77777777" w:rsidTr="00585078">
        <w:trPr>
          <w:gridAfter w:val="1"/>
          <w:wAfter w:w="181" w:type="dxa"/>
          <w:trHeight w:val="8732"/>
        </w:trPr>
        <w:tc>
          <w:tcPr>
            <w:tcW w:w="934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530FFC8" w14:textId="77777777" w:rsidR="00B8449B" w:rsidRPr="00680205" w:rsidRDefault="00B8449B" w:rsidP="00585078">
            <w:pPr>
              <w:pBdr>
                <w:bottom w:val="single" w:sz="6" w:space="1" w:color="auto"/>
              </w:pBdr>
              <w:spacing w:after="160" w:line="240" w:lineRule="auto"/>
              <w:rPr>
                <w:sz w:val="24"/>
                <w:szCs w:val="24"/>
              </w:rPr>
            </w:pPr>
          </w:p>
          <w:p w14:paraId="03D18815" w14:textId="77777777" w:rsidR="00B8449B" w:rsidRPr="00680205" w:rsidRDefault="00B8449B" w:rsidP="00585078">
            <w:pPr>
              <w:spacing w:after="0" w:line="240" w:lineRule="auto"/>
              <w:rPr>
                <w:b/>
                <w:sz w:val="24"/>
                <w:lang w:val="en-IN"/>
              </w:rPr>
            </w:pPr>
            <w:r w:rsidRPr="00680205">
              <w:rPr>
                <w:b/>
                <w:sz w:val="24"/>
                <w:lang w:val="en-IN"/>
              </w:rPr>
              <w:t xml:space="preserve">For fee payment: </w:t>
            </w:r>
          </w:p>
          <w:p w14:paraId="185E3ABD" w14:textId="15BCCBFF" w:rsidR="00B8449B" w:rsidRDefault="00B8449B" w:rsidP="00680205">
            <w:pPr>
              <w:spacing w:after="0" w:line="240" w:lineRule="auto"/>
              <w:rPr>
                <w:bCs/>
                <w:lang w:val="en-IN"/>
              </w:rPr>
            </w:pPr>
            <w:r w:rsidRPr="00680205">
              <w:rPr>
                <w:bCs/>
                <w:lang w:val="en-IN"/>
              </w:rPr>
              <w:t xml:space="preserve">Fee can be paid through </w:t>
            </w:r>
            <w:r w:rsidR="004B090C">
              <w:rPr>
                <w:bCs/>
                <w:lang w:val="en-IN"/>
              </w:rPr>
              <w:t>bank transfer/ c</w:t>
            </w:r>
            <w:r w:rsidRPr="00680205">
              <w:rPr>
                <w:bCs/>
                <w:lang w:val="en-IN"/>
              </w:rPr>
              <w:t>heque/ DD drawn in favour of “</w:t>
            </w:r>
            <w:r w:rsidRPr="00680205">
              <w:rPr>
                <w:b/>
                <w:bCs/>
                <w:lang w:val="en-IN"/>
              </w:rPr>
              <w:t>UTDHST general fund</w:t>
            </w:r>
            <w:r w:rsidRPr="00680205">
              <w:rPr>
                <w:bCs/>
                <w:lang w:val="en-IN"/>
              </w:rPr>
              <w:t xml:space="preserve">”. </w:t>
            </w:r>
          </w:p>
          <w:p w14:paraId="06EAC12B" w14:textId="77777777" w:rsidR="004B090C" w:rsidRPr="00680205" w:rsidRDefault="004B090C" w:rsidP="00680205">
            <w:pPr>
              <w:spacing w:after="0" w:line="240" w:lineRule="auto"/>
              <w:rPr>
                <w:bCs/>
                <w:lang w:val="en-IN"/>
              </w:rPr>
            </w:pPr>
          </w:p>
          <w:p w14:paraId="72002578" w14:textId="53F1D60D" w:rsidR="00680205" w:rsidRPr="00680205" w:rsidRDefault="00680205" w:rsidP="00680205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A/C Name ​: UTDHST GENERAL FUND</w:t>
            </w: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br/>
              <w:t>A/C NO: 0694104000134705</w:t>
            </w:r>
          </w:p>
          <w:p w14:paraId="0AAA715F" w14:textId="7FAD9A4B" w:rsidR="00680205" w:rsidRPr="00680205" w:rsidRDefault="00680205" w:rsidP="00680205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Bank Name: IDBI</w:t>
            </w: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br/>
              <w:t>IFSC CODE: IBKL0000694</w:t>
            </w: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br/>
            </w:r>
          </w:p>
          <w:p w14:paraId="47CBF7E4" w14:textId="13EDCAC2" w:rsidR="00B8449B" w:rsidRPr="00680205" w:rsidRDefault="00680205" w:rsidP="00680205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 xml:space="preserve">Branch: No 9, Dinakaran Complex, </w:t>
            </w:r>
            <w:proofErr w:type="spellStart"/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Hig</w:t>
            </w:r>
            <w:proofErr w:type="spellEnd"/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, Sector A, Yelahanka New Town, Bengaluru, Karnataka 560064</w:t>
            </w:r>
            <w:r w:rsidR="00D12070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.</w:t>
            </w:r>
          </w:p>
          <w:p w14:paraId="76F1D060" w14:textId="77777777" w:rsidR="00B8449B" w:rsidRPr="00680205" w:rsidRDefault="00B8449B" w:rsidP="00680205">
            <w:pPr>
              <w:pBdr>
                <w:bottom w:val="single" w:sz="6" w:space="1" w:color="auto"/>
              </w:pBdr>
              <w:tabs>
                <w:tab w:val="left" w:pos="490"/>
              </w:tabs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Please provide the fee paid details:</w:t>
            </w:r>
          </w:p>
          <w:tbl>
            <w:tblPr>
              <w:tblStyle w:val="TableGrid"/>
              <w:tblW w:w="4551" w:type="dxa"/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990"/>
            </w:tblGrid>
            <w:tr w:rsidR="00B8449B" w:rsidRPr="00680205" w14:paraId="64114F07" w14:textId="77777777" w:rsidTr="00585078">
              <w:trPr>
                <w:trHeight w:val="291"/>
              </w:trPr>
              <w:tc>
                <w:tcPr>
                  <w:tcW w:w="3912" w:type="pct"/>
                </w:tcPr>
                <w:p w14:paraId="35D3D7F4" w14:textId="77777777" w:rsidR="00B8449B" w:rsidRPr="00680205" w:rsidRDefault="00B8449B" w:rsidP="00680205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bidi="kn-IN"/>
                    </w:rPr>
                  </w:pPr>
                  <w:r w:rsidRPr="00680205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bidi="kn-IN"/>
                    </w:rPr>
                    <w:t>Particulars</w:t>
                  </w:r>
                </w:p>
              </w:tc>
              <w:tc>
                <w:tcPr>
                  <w:tcW w:w="1088" w:type="pct"/>
                </w:tcPr>
                <w:p w14:paraId="1B1086D5" w14:textId="77777777" w:rsidR="00B8449B" w:rsidRPr="00680205" w:rsidRDefault="00B8449B" w:rsidP="00680205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bidi="kn-IN"/>
                    </w:rPr>
                  </w:pPr>
                  <w:r w:rsidRPr="00680205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bidi="kn-IN"/>
                    </w:rPr>
                    <w:t>Fee</w:t>
                  </w:r>
                </w:p>
              </w:tc>
            </w:tr>
            <w:tr w:rsidR="00B8449B" w:rsidRPr="00680205" w14:paraId="4AB4E9C2" w14:textId="77777777" w:rsidTr="00585078">
              <w:trPr>
                <w:trHeight w:val="301"/>
              </w:trPr>
              <w:tc>
                <w:tcPr>
                  <w:tcW w:w="3912" w:type="pct"/>
                </w:tcPr>
                <w:p w14:paraId="07119B7C" w14:textId="77777777" w:rsidR="00B8449B" w:rsidRPr="00680205" w:rsidRDefault="00B8449B" w:rsidP="00680205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bidi="kn-IN"/>
                    </w:rPr>
                  </w:pPr>
                  <w:r w:rsidRPr="00680205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lang w:bidi="kn-IN"/>
                    </w:rPr>
                    <w:t>Application Fee</w:t>
                  </w:r>
                </w:p>
              </w:tc>
              <w:tc>
                <w:tcPr>
                  <w:tcW w:w="1088" w:type="pct"/>
                </w:tcPr>
                <w:p w14:paraId="498692A7" w14:textId="77777777" w:rsidR="00B8449B" w:rsidRPr="00680205" w:rsidRDefault="00B8449B" w:rsidP="00680205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lang w:bidi="kn-IN"/>
                    </w:rPr>
                  </w:pPr>
                  <w:r w:rsidRPr="00680205">
                    <w:rPr>
                      <w:rFonts w:ascii="Calibri" w:eastAsia="Times New Roman" w:hAnsi="Calibri" w:cs="Times New Roman"/>
                      <w:color w:val="000000"/>
                      <w:sz w:val="24"/>
                      <w:lang w:bidi="kn-IN"/>
                    </w:rPr>
                    <w:t>500/-</w:t>
                  </w:r>
                </w:p>
              </w:tc>
            </w:tr>
          </w:tbl>
          <w:p w14:paraId="19789032" w14:textId="77777777" w:rsidR="00B8449B" w:rsidRPr="00680205" w:rsidRDefault="00B8449B" w:rsidP="00585078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</w:p>
          <w:p w14:paraId="4140840A" w14:textId="77777777" w:rsidR="00B8449B" w:rsidRPr="00680205" w:rsidRDefault="00B8449B" w:rsidP="00585078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Cheque No. / DD No./ NEFT transaction No.: ___________________________</w:t>
            </w:r>
          </w:p>
          <w:p w14:paraId="63163E1C" w14:textId="77777777" w:rsidR="00B8449B" w:rsidRPr="00680205" w:rsidRDefault="00B8449B" w:rsidP="00585078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</w:pPr>
            <w:r w:rsidRPr="00680205">
              <w:rPr>
                <w:rFonts w:ascii="Calibri" w:eastAsia="Times New Roman" w:hAnsi="Calibri" w:cs="Times New Roman"/>
                <w:color w:val="000000"/>
                <w:sz w:val="24"/>
                <w:lang w:bidi="kn-IN"/>
              </w:rPr>
              <w:t>Date: _________. Name of bank from where the fee is paid: ___________________________</w:t>
            </w:r>
          </w:p>
          <w:p w14:paraId="6759A723" w14:textId="77777777" w:rsidR="00B8449B" w:rsidRPr="00680205" w:rsidRDefault="00B8449B" w:rsidP="00585078">
            <w:pPr>
              <w:pBdr>
                <w:bottom w:val="single" w:sz="6" w:space="1" w:color="auto"/>
              </w:pBdr>
              <w:spacing w:after="0"/>
              <w:rPr>
                <w:rFonts w:ascii="Calibri" w:eastAsia="Times New Roman" w:hAnsi="Calibri" w:cs="Times New Roman"/>
                <w:color w:val="000000"/>
                <w:lang w:bidi="kn-IN"/>
              </w:rPr>
            </w:pPr>
          </w:p>
          <w:p w14:paraId="756DEA4A" w14:textId="77777777" w:rsidR="00B8449B" w:rsidRPr="00680205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680205">
              <w:rPr>
                <w:b/>
                <w:lang w:val="en-IN"/>
              </w:rPr>
              <w:t>Declaration</w:t>
            </w:r>
          </w:p>
          <w:p w14:paraId="14C20D66" w14:textId="77777777" w:rsidR="00B8449B" w:rsidRPr="00680205" w:rsidRDefault="00B8449B" w:rsidP="00585078">
            <w:pPr>
              <w:spacing w:before="60" w:after="60"/>
              <w:jc w:val="both"/>
              <w:rPr>
                <w:bCs/>
                <w:lang w:val="en-IN"/>
              </w:rPr>
            </w:pPr>
            <w:r w:rsidRPr="00680205">
              <w:rPr>
                <w:bCs/>
                <w:lang w:val="en-IN"/>
              </w:rPr>
              <w:t xml:space="preserve">I </w:t>
            </w:r>
            <w:r w:rsidR="00781941" w:rsidRPr="00680205">
              <w:rPr>
                <w:bCs/>
                <w:lang w:val="en-IN"/>
              </w:rPr>
              <w:t>now</w:t>
            </w:r>
            <w:r w:rsidRPr="00680205">
              <w:rPr>
                <w:bCs/>
                <w:lang w:val="en-IN"/>
              </w:rPr>
              <w:t xml:space="preserve"> declare that I have carefully read the instructions and particulars supplied to me</w:t>
            </w:r>
            <w:r w:rsidR="008D08F6" w:rsidRPr="00680205">
              <w:rPr>
                <w:bCs/>
                <w:lang w:val="en-IN"/>
              </w:rPr>
              <w:t>.</w:t>
            </w:r>
            <w:r w:rsidRPr="00680205">
              <w:rPr>
                <w:bCs/>
                <w:lang w:val="en-IN"/>
              </w:rPr>
              <w:t xml:space="preserve"> </w:t>
            </w:r>
            <w:r w:rsidR="008D08F6" w:rsidRPr="00680205">
              <w:rPr>
                <w:bCs/>
                <w:lang w:val="en-IN"/>
              </w:rPr>
              <w:t xml:space="preserve">The </w:t>
            </w:r>
            <w:r w:rsidRPr="00680205">
              <w:rPr>
                <w:bCs/>
                <w:lang w:val="en-IN"/>
              </w:rPr>
              <w:t>entries made in this application form are correct to the best of my knowledge and belief. If selected for admission, I promise to abide by the rules and discipline of the University.</w:t>
            </w:r>
          </w:p>
          <w:p w14:paraId="7388C6E9" w14:textId="431F676F" w:rsidR="00B8449B" w:rsidRPr="00680205" w:rsidRDefault="00B8449B" w:rsidP="00585078">
            <w:pPr>
              <w:spacing w:before="60" w:after="60" w:line="240" w:lineRule="auto"/>
              <w:jc w:val="both"/>
              <w:rPr>
                <w:bCs/>
                <w:lang w:val="en-IN"/>
              </w:rPr>
            </w:pPr>
            <w:r w:rsidRPr="00B40402">
              <w:rPr>
                <w:bCs/>
                <w:color w:val="000000" w:themeColor="text1"/>
                <w:lang w:val="en-IN"/>
              </w:rPr>
              <w:t xml:space="preserve">I note that the decision of the </w:t>
            </w:r>
            <w:r w:rsidR="00680205" w:rsidRPr="00B40402">
              <w:rPr>
                <w:bCs/>
                <w:color w:val="000000" w:themeColor="text1"/>
                <w:lang w:val="en-IN"/>
              </w:rPr>
              <w:t>admission committee</w:t>
            </w:r>
            <w:r w:rsidRPr="00B40402">
              <w:rPr>
                <w:bCs/>
                <w:color w:val="000000" w:themeColor="text1"/>
                <w:lang w:val="en-IN"/>
              </w:rPr>
              <w:t xml:space="preserve"> is final </w:t>
            </w:r>
            <w:r w:rsidR="008D08F6" w:rsidRPr="00B40402">
              <w:rPr>
                <w:bCs/>
                <w:color w:val="000000" w:themeColor="text1"/>
                <w:lang w:val="en-IN"/>
              </w:rPr>
              <w:t>regarding</w:t>
            </w:r>
            <w:r w:rsidRPr="00B40402">
              <w:rPr>
                <w:bCs/>
                <w:color w:val="000000" w:themeColor="text1"/>
                <w:lang w:val="en-IN"/>
              </w:rPr>
              <w:t xml:space="preserve"> selection for admission. The University shall </w:t>
            </w:r>
            <w:r w:rsidRPr="00680205">
              <w:rPr>
                <w:bCs/>
                <w:lang w:val="en-IN"/>
              </w:rPr>
              <w:t xml:space="preserve">have the right to expel me from the University at any time after my admission, provided it is satisfied that I was admitted on false particulars furnished by me or my antecedents prove that my continuance in the University is not desirable.  I agree that I shall abide by the decision of the University, which shall be final. </w:t>
            </w:r>
          </w:p>
          <w:p w14:paraId="6143D613" w14:textId="77777777" w:rsidR="00B8449B" w:rsidRPr="00680205" w:rsidRDefault="00B8449B" w:rsidP="00585078">
            <w:pPr>
              <w:spacing w:before="60" w:after="60" w:line="240" w:lineRule="auto"/>
              <w:rPr>
                <w:bCs/>
                <w:lang w:val="en-IN"/>
              </w:rPr>
            </w:pPr>
            <w:r w:rsidRPr="00680205">
              <w:rPr>
                <w:b/>
                <w:lang w:val="en-IN"/>
              </w:rPr>
              <w:t>Place:</w:t>
            </w:r>
          </w:p>
          <w:p w14:paraId="02787371" w14:textId="77777777" w:rsidR="00B8449B" w:rsidRPr="00680205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680205">
              <w:rPr>
                <w:b/>
                <w:lang w:val="en-IN"/>
              </w:rPr>
              <w:t>Date:</w:t>
            </w:r>
          </w:p>
          <w:p w14:paraId="61F1760A" w14:textId="77777777" w:rsidR="00B8449B" w:rsidRPr="00680205" w:rsidRDefault="00B8449B" w:rsidP="00585078">
            <w:pPr>
              <w:spacing w:before="60" w:after="60" w:line="240" w:lineRule="auto"/>
              <w:rPr>
                <w:b/>
                <w:lang w:val="en-IN"/>
              </w:rPr>
            </w:pPr>
            <w:r w:rsidRPr="00680205">
              <w:rPr>
                <w:b/>
                <w:lang w:val="en-IN"/>
              </w:rPr>
              <w:t xml:space="preserve">                                                                                                                           Applicant’s Signature </w:t>
            </w:r>
          </w:p>
        </w:tc>
      </w:tr>
    </w:tbl>
    <w:p w14:paraId="45F13D9D" w14:textId="48E1C9A8" w:rsidR="00545835" w:rsidRDefault="00545835" w:rsidP="00AA7B89">
      <w:pPr>
        <w:pBdr>
          <w:bottom w:val="single" w:sz="6" w:space="0" w:color="auto"/>
        </w:pBdr>
        <w:rPr>
          <w:rFonts w:ascii="Calibri" w:eastAsia="Times New Roman" w:hAnsi="Calibri" w:cs="Times New Roman"/>
          <w:color w:val="000000"/>
          <w:sz w:val="8"/>
          <w:lang w:bidi="kn-IN"/>
        </w:rPr>
      </w:pPr>
    </w:p>
    <w:p w14:paraId="190202A8" w14:textId="7D2CAB96" w:rsidR="004B090C" w:rsidRDefault="004B090C" w:rsidP="00AA7B89">
      <w:pPr>
        <w:pBdr>
          <w:bottom w:val="single" w:sz="6" w:space="0" w:color="auto"/>
        </w:pBdr>
        <w:rPr>
          <w:rFonts w:ascii="Calibri" w:eastAsia="Times New Roman" w:hAnsi="Calibri" w:cs="Times New Roman"/>
          <w:color w:val="000000"/>
          <w:sz w:val="8"/>
          <w:lang w:bidi="kn-IN"/>
        </w:rPr>
      </w:pPr>
    </w:p>
    <w:p w14:paraId="35BFA16A" w14:textId="13A0262B" w:rsidR="004B090C" w:rsidRDefault="004B090C" w:rsidP="00AA7B89">
      <w:pPr>
        <w:pBdr>
          <w:bottom w:val="single" w:sz="6" w:space="0" w:color="auto"/>
        </w:pBdr>
        <w:rPr>
          <w:rFonts w:ascii="Calibri" w:eastAsia="Times New Roman" w:hAnsi="Calibri" w:cs="Times New Roman"/>
          <w:color w:val="000000"/>
          <w:sz w:val="8"/>
          <w:lang w:bidi="kn-IN"/>
        </w:rPr>
      </w:pPr>
    </w:p>
    <w:p w14:paraId="01E4FE1E" w14:textId="25FEC6D5" w:rsidR="004B090C" w:rsidRDefault="004B090C" w:rsidP="00AA7B89">
      <w:pPr>
        <w:pBdr>
          <w:bottom w:val="single" w:sz="6" w:space="0" w:color="auto"/>
        </w:pBdr>
        <w:rPr>
          <w:rFonts w:ascii="Calibri" w:eastAsia="Times New Roman" w:hAnsi="Calibri" w:cs="Times New Roman"/>
          <w:color w:val="000000"/>
          <w:sz w:val="8"/>
          <w:lang w:bidi="kn-IN"/>
        </w:rPr>
      </w:pPr>
    </w:p>
    <w:p w14:paraId="3A1E9AA4" w14:textId="77777777" w:rsidR="004B090C" w:rsidRDefault="004B090C" w:rsidP="00AA7B89">
      <w:pPr>
        <w:pBdr>
          <w:bottom w:val="single" w:sz="6" w:space="0" w:color="auto"/>
        </w:pBdr>
        <w:rPr>
          <w:rFonts w:ascii="Calibri" w:eastAsia="Times New Roman" w:hAnsi="Calibri" w:cs="Times New Roman"/>
          <w:color w:val="000000"/>
          <w:sz w:val="8"/>
          <w:lang w:bidi="kn-IN"/>
        </w:rPr>
      </w:pPr>
    </w:p>
    <w:p w14:paraId="4D36C2F3" w14:textId="77777777" w:rsidR="004B090C" w:rsidRDefault="004B090C" w:rsidP="004B090C">
      <w:pPr>
        <w:rPr>
          <w:rFonts w:ascii="Calibri" w:eastAsia="Times New Roman" w:hAnsi="Calibri" w:cs="Times New Roman"/>
          <w:color w:val="000000"/>
          <w:lang w:bidi="kn-IN"/>
        </w:rPr>
      </w:pPr>
    </w:p>
    <w:p w14:paraId="52D58D65" w14:textId="460BC94F" w:rsidR="009C171E" w:rsidRDefault="009C171E" w:rsidP="009C171E">
      <w:pPr>
        <w:jc w:val="center"/>
        <w:rPr>
          <w:rFonts w:ascii="Calibri" w:eastAsia="Times New Roman" w:hAnsi="Calibri" w:cs="Times New Roman"/>
          <w:color w:val="000000"/>
          <w:lang w:bidi="kn-IN"/>
        </w:rPr>
      </w:pPr>
      <w:r>
        <w:rPr>
          <w:rFonts w:ascii="Calibri" w:eastAsia="Times New Roman" w:hAnsi="Calibri" w:cs="Times New Roman"/>
          <w:color w:val="000000"/>
          <w:lang w:bidi="kn-IN"/>
        </w:rPr>
        <w:t>For office use only</w:t>
      </w:r>
    </w:p>
    <w:p w14:paraId="659E41F7" w14:textId="77777777" w:rsidR="009C171E" w:rsidRDefault="009C171E" w:rsidP="00E53FEF">
      <w:pPr>
        <w:ind w:left="3600"/>
        <w:jc w:val="right"/>
        <w:rPr>
          <w:rFonts w:ascii="Calibri" w:eastAsia="Times New Roman" w:hAnsi="Calibri" w:cs="Times New Roman"/>
          <w:color w:val="000000"/>
          <w:lang w:bidi="kn-IN"/>
        </w:rPr>
      </w:pPr>
      <w:r>
        <w:rPr>
          <w:rFonts w:ascii="Calibri" w:eastAsia="Times New Roman" w:hAnsi="Calibri" w:cs="Times New Roman"/>
          <w:color w:val="000000"/>
          <w:lang w:bidi="kn-IN"/>
        </w:rPr>
        <w:t>Documents checked and verified by:</w:t>
      </w:r>
    </w:p>
    <w:sectPr w:rsidR="009C171E" w:rsidSect="00E3213E">
      <w:headerReference w:type="default" r:id="rId8"/>
      <w:footerReference w:type="default" r:id="rId9"/>
      <w:pgSz w:w="11907" w:h="16839" w:code="9"/>
      <w:pgMar w:top="2268" w:right="1750" w:bottom="900" w:left="141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9DFC" w14:textId="77777777" w:rsidR="004855D3" w:rsidRDefault="004855D3" w:rsidP="00BF1FBE">
      <w:pPr>
        <w:spacing w:after="0" w:line="240" w:lineRule="auto"/>
      </w:pPr>
      <w:r>
        <w:separator/>
      </w:r>
    </w:p>
  </w:endnote>
  <w:endnote w:type="continuationSeparator" w:id="0">
    <w:p w14:paraId="551E50BD" w14:textId="77777777" w:rsidR="004855D3" w:rsidRDefault="004855D3" w:rsidP="00BF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9B9F" w14:textId="36EE3C81" w:rsidR="00A91811" w:rsidRDefault="004855D3" w:rsidP="008840E2">
    <w:pPr>
      <w:pStyle w:val="Footer"/>
      <w:jc w:val="right"/>
    </w:pPr>
    <w:sdt>
      <w:sdtPr>
        <w:id w:val="-266698155"/>
        <w:docPartObj>
          <w:docPartGallery w:val="Page Numbers (Bottom of Page)"/>
          <w:docPartUnique/>
        </w:docPartObj>
      </w:sdtPr>
      <w:sdtEndPr/>
      <w:sdtContent>
        <w:sdt>
          <w:sdtPr>
            <w:id w:val="1640685434"/>
            <w:docPartObj>
              <w:docPartGallery w:val="Page Numbers (Top of Page)"/>
              <w:docPartUnique/>
            </w:docPartObj>
          </w:sdtPr>
          <w:sdtEndPr/>
          <w:sdtContent>
            <w:r w:rsidR="00A91811">
              <w:t xml:space="preserve">Page </w:t>
            </w:r>
            <w:r w:rsidR="00A91811">
              <w:rPr>
                <w:b/>
                <w:bCs/>
                <w:sz w:val="24"/>
                <w:szCs w:val="24"/>
              </w:rPr>
              <w:fldChar w:fldCharType="begin"/>
            </w:r>
            <w:r w:rsidR="00A91811">
              <w:rPr>
                <w:b/>
                <w:bCs/>
              </w:rPr>
              <w:instrText xml:space="preserve"> PAGE </w:instrText>
            </w:r>
            <w:r w:rsidR="00A91811">
              <w:rPr>
                <w:b/>
                <w:bCs/>
                <w:sz w:val="24"/>
                <w:szCs w:val="24"/>
              </w:rPr>
              <w:fldChar w:fldCharType="separate"/>
            </w:r>
            <w:r w:rsidR="00D12070">
              <w:rPr>
                <w:b/>
                <w:bCs/>
                <w:noProof/>
              </w:rPr>
              <w:t>2</w:t>
            </w:r>
            <w:r w:rsidR="00A91811">
              <w:rPr>
                <w:b/>
                <w:bCs/>
                <w:sz w:val="24"/>
                <w:szCs w:val="24"/>
              </w:rPr>
              <w:fldChar w:fldCharType="end"/>
            </w:r>
            <w:r w:rsidR="00A91811">
              <w:t xml:space="preserve"> of </w:t>
            </w:r>
            <w:r w:rsidR="00A91811">
              <w:rPr>
                <w:b/>
                <w:bCs/>
                <w:sz w:val="24"/>
                <w:szCs w:val="24"/>
              </w:rPr>
              <w:fldChar w:fldCharType="begin"/>
            </w:r>
            <w:r w:rsidR="00A91811">
              <w:rPr>
                <w:b/>
                <w:bCs/>
              </w:rPr>
              <w:instrText xml:space="preserve"> NUMPAGES  </w:instrText>
            </w:r>
            <w:r w:rsidR="00A91811">
              <w:rPr>
                <w:b/>
                <w:bCs/>
                <w:sz w:val="24"/>
                <w:szCs w:val="24"/>
              </w:rPr>
              <w:fldChar w:fldCharType="separate"/>
            </w:r>
            <w:r w:rsidR="00D12070">
              <w:rPr>
                <w:b/>
                <w:bCs/>
                <w:noProof/>
              </w:rPr>
              <w:t>2</w:t>
            </w:r>
            <w:r w:rsidR="00A9181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CE11003" w14:textId="77777777" w:rsidR="00A91811" w:rsidRDefault="00A9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82D7" w14:textId="77777777" w:rsidR="004855D3" w:rsidRDefault="004855D3" w:rsidP="00BF1FBE">
      <w:pPr>
        <w:spacing w:after="0" w:line="240" w:lineRule="auto"/>
      </w:pPr>
      <w:r>
        <w:separator/>
      </w:r>
    </w:p>
  </w:footnote>
  <w:footnote w:type="continuationSeparator" w:id="0">
    <w:p w14:paraId="5EE004C0" w14:textId="77777777" w:rsidR="004855D3" w:rsidRDefault="004855D3" w:rsidP="00BF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D17C" w14:textId="77777777" w:rsidR="008840E2" w:rsidRDefault="00E3213E" w:rsidP="008840E2">
    <w:pPr>
      <w:pStyle w:val="Header"/>
      <w:tabs>
        <w:tab w:val="clear" w:pos="4680"/>
        <w:tab w:val="clear" w:pos="9360"/>
        <w:tab w:val="center" w:pos="4035"/>
      </w:tabs>
      <w:ind w:left="-180" w:right="-261"/>
    </w:pPr>
    <w:r w:rsidRPr="000F1A52">
      <w:rPr>
        <w:rFonts w:ascii="Times New Roman" w:hAnsi="Times New Roman" w:cs="Times New Roman"/>
        <w:noProof/>
        <w:sz w:val="38"/>
        <w:szCs w:val="38"/>
        <w:lang w:val="en-IN" w:eastAsia="en-IN"/>
      </w:rPr>
      <w:drawing>
        <wp:anchor distT="0" distB="0" distL="114300" distR="114300" simplePos="0" relativeHeight="251659264" behindDoc="0" locked="0" layoutInCell="1" allowOverlap="1" wp14:anchorId="109F06ED" wp14:editId="3FD95ED5">
          <wp:simplePos x="0" y="0"/>
          <wp:positionH relativeFrom="column">
            <wp:posOffset>5290820</wp:posOffset>
          </wp:positionH>
          <wp:positionV relativeFrom="paragraph">
            <wp:posOffset>95250</wp:posOffset>
          </wp:positionV>
          <wp:extent cx="1078865" cy="701040"/>
          <wp:effectExtent l="0" t="0" r="6985" b="3810"/>
          <wp:wrapSquare wrapText="bothSides"/>
          <wp:docPr id="34" name="Picture 34" descr="C:\Users\ravi.g\Desktop\TDUNEW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i.g\Desktop\TDUNEWLOGO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E2"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17D5B7" wp14:editId="5A6E9A21">
              <wp:simplePos x="0" y="0"/>
              <wp:positionH relativeFrom="column">
                <wp:posOffset>937895</wp:posOffset>
              </wp:positionH>
              <wp:positionV relativeFrom="paragraph">
                <wp:posOffset>-76835</wp:posOffset>
              </wp:positionV>
              <wp:extent cx="4457700" cy="7143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3E806" w14:textId="77777777" w:rsidR="008840E2" w:rsidRPr="008840E2" w:rsidRDefault="008840E2" w:rsidP="008840E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8840E2">
                            <w:rPr>
                              <w:b/>
                              <w:sz w:val="40"/>
                            </w:rPr>
                            <w:t>Application for Masters in</w:t>
                          </w:r>
                        </w:p>
                        <w:p w14:paraId="1EC8DF69" w14:textId="77777777" w:rsidR="008840E2" w:rsidRPr="008840E2" w:rsidRDefault="008840E2" w:rsidP="008840E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4"/>
                            </w:rPr>
                          </w:pPr>
                          <w:r w:rsidRPr="008840E2">
                            <w:rPr>
                              <w:b/>
                              <w:sz w:val="40"/>
                            </w:rPr>
                            <w:t>Conservation Practice – 2021</w:t>
                          </w:r>
                        </w:p>
                        <w:p w14:paraId="1B2F7F96" w14:textId="77777777" w:rsidR="008840E2" w:rsidRPr="008840E2" w:rsidRDefault="008840E2" w:rsidP="008840E2">
                          <w:pPr>
                            <w:spacing w:after="0" w:line="240" w:lineRule="auto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7D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3.85pt;margin-top:-6.05pt;width:351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T7IAIAAB0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n88VymaOLo29ZzN8uF+kJVj1nW+fDRwGaxENNHfY+obPD&#10;vQ+RDaueQ+JjHpRst1KpZLhds1GOHBjOyTatE/pvYcqQoabXi3KRkA3E/DRCWgacYyV1Ta/yuGI6&#10;q6IaH0ybzoFJNZ2RiTIneaIikzZhbEYMjJo10B5RKAfTvOL/wkMP7hclA85qTf3PPXOCEvXJoNjX&#10;xXwehzsZqFOJhrv0NJceZjhC1TRQMh03IX2IyNfALTalk0mvFyYnrjiDScbTf4lDfmmnqJdfvX4C&#10;AAD//wMAUEsDBBQABgAIAAAAIQB7avev3gAAAAsBAAAPAAAAZHJzL2Rvd25yZXYueG1sTI/NTsMw&#10;EITvSLyDtUhcUGunCk0b4lSABOLanwfYxG4SEa+j2G3St2c5wXF2Ps3OFLvZ9eJqx9B50pAsFQhL&#10;tTcdNRpOx4/FBkSISAZ7T1bDzQbYlfd3BebGT7S310NsBIdQyFFDG+OQSxnq1joMSz9YYu/sR4eR&#10;5dhIM+LE4a6XK6XW0mFH/KHFwb63tv4+XJyG89f09Lydqs94yvbp+g27rPI3rR8f5tcXENHO8Q+G&#10;3/pcHUruVPkLmSB61mmWMaphkawSEExs0i1fKraUSkGWhfy/ofwBAAD//wMAUEsBAi0AFAAGAAgA&#10;AAAhALaDOJL+AAAA4QEAABMAAAAAAAAAAAAAAAAAAAAAAFtDb250ZW50X1R5cGVzXS54bWxQSwEC&#10;LQAUAAYACAAAACEAOP0h/9YAAACUAQAACwAAAAAAAAAAAAAAAAAvAQAAX3JlbHMvLnJlbHNQSwEC&#10;LQAUAAYACAAAACEAMl3E+yACAAAdBAAADgAAAAAAAAAAAAAAAAAuAgAAZHJzL2Uyb0RvYy54bWxQ&#10;SwECLQAUAAYACAAAACEAe2r3r94AAAALAQAADwAAAAAAAAAAAAAAAAB6BAAAZHJzL2Rvd25yZXYu&#10;eG1sUEsFBgAAAAAEAAQA8wAAAIUFAAAAAA==&#10;" stroked="f">
              <v:textbox>
                <w:txbxContent>
                  <w:p w14:paraId="0763E806" w14:textId="77777777" w:rsidR="008840E2" w:rsidRPr="008840E2" w:rsidRDefault="008840E2" w:rsidP="008840E2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</w:rPr>
                    </w:pPr>
                    <w:r w:rsidRPr="008840E2">
                      <w:rPr>
                        <w:b/>
                        <w:sz w:val="40"/>
                      </w:rPr>
                      <w:t>Application for Masters in</w:t>
                    </w:r>
                  </w:p>
                  <w:p w14:paraId="1EC8DF69" w14:textId="77777777" w:rsidR="008840E2" w:rsidRPr="008840E2" w:rsidRDefault="008840E2" w:rsidP="008840E2">
                    <w:pPr>
                      <w:spacing w:after="0" w:line="240" w:lineRule="auto"/>
                      <w:jc w:val="center"/>
                      <w:rPr>
                        <w:b/>
                        <w:sz w:val="34"/>
                      </w:rPr>
                    </w:pPr>
                    <w:r w:rsidRPr="008840E2">
                      <w:rPr>
                        <w:b/>
                        <w:sz w:val="40"/>
                      </w:rPr>
                      <w:t>Conservation Practice – 2021</w:t>
                    </w:r>
                  </w:p>
                  <w:p w14:paraId="1B2F7F96" w14:textId="77777777" w:rsidR="008840E2" w:rsidRPr="008840E2" w:rsidRDefault="008840E2" w:rsidP="008840E2">
                    <w:pPr>
                      <w:spacing w:after="0" w:line="240" w:lineRule="auto"/>
                      <w:rPr>
                        <w:sz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40E2">
      <w:rPr>
        <w:rFonts w:ascii="Cambria" w:eastAsia="Cambria" w:hAnsi="Cambria" w:cs="Cambria"/>
        <w:noProof/>
        <w:lang w:val="en-IN" w:eastAsia="en-IN"/>
      </w:rPr>
      <w:drawing>
        <wp:inline distT="114300" distB="114300" distL="114300" distR="114300" wp14:anchorId="601BDD38" wp14:editId="2802A980">
          <wp:extent cx="919480" cy="900430"/>
          <wp:effectExtent l="0" t="0" r="0" b="0"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092" cy="901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840E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CD3"/>
    <w:multiLevelType w:val="multilevel"/>
    <w:tmpl w:val="76D438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40BDF"/>
    <w:multiLevelType w:val="multilevel"/>
    <w:tmpl w:val="262E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A491D"/>
    <w:multiLevelType w:val="hybridMultilevel"/>
    <w:tmpl w:val="3A90F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60639"/>
    <w:multiLevelType w:val="hybridMultilevel"/>
    <w:tmpl w:val="6EFE66D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F7455"/>
    <w:multiLevelType w:val="hybridMultilevel"/>
    <w:tmpl w:val="931885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E5E4E"/>
    <w:multiLevelType w:val="hybridMultilevel"/>
    <w:tmpl w:val="3F865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6684D"/>
    <w:multiLevelType w:val="hybridMultilevel"/>
    <w:tmpl w:val="4CAC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33F9"/>
    <w:multiLevelType w:val="hybridMultilevel"/>
    <w:tmpl w:val="18D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D2411"/>
    <w:multiLevelType w:val="hybridMultilevel"/>
    <w:tmpl w:val="9AE6D41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66F4B"/>
    <w:multiLevelType w:val="hybridMultilevel"/>
    <w:tmpl w:val="DF04533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4009000F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D950318"/>
    <w:multiLevelType w:val="hybridMultilevel"/>
    <w:tmpl w:val="DA46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31"/>
    <w:rsid w:val="00013243"/>
    <w:rsid w:val="000429E2"/>
    <w:rsid w:val="00074381"/>
    <w:rsid w:val="00090814"/>
    <w:rsid w:val="00093CC0"/>
    <w:rsid w:val="000B6F3B"/>
    <w:rsid w:val="0010659A"/>
    <w:rsid w:val="001066B3"/>
    <w:rsid w:val="001124C8"/>
    <w:rsid w:val="00113165"/>
    <w:rsid w:val="0012487F"/>
    <w:rsid w:val="00131F4E"/>
    <w:rsid w:val="001329BE"/>
    <w:rsid w:val="00133840"/>
    <w:rsid w:val="001350C7"/>
    <w:rsid w:val="0014579E"/>
    <w:rsid w:val="00160F2D"/>
    <w:rsid w:val="00172CE1"/>
    <w:rsid w:val="001731B3"/>
    <w:rsid w:val="001A50F7"/>
    <w:rsid w:val="001C1B2D"/>
    <w:rsid w:val="001C54DC"/>
    <w:rsid w:val="001D0F09"/>
    <w:rsid w:val="001D7FE1"/>
    <w:rsid w:val="002076F6"/>
    <w:rsid w:val="002137D9"/>
    <w:rsid w:val="00217C2C"/>
    <w:rsid w:val="00225459"/>
    <w:rsid w:val="002278C1"/>
    <w:rsid w:val="00231BAD"/>
    <w:rsid w:val="00247233"/>
    <w:rsid w:val="00255ADF"/>
    <w:rsid w:val="002647C4"/>
    <w:rsid w:val="00287BB9"/>
    <w:rsid w:val="002A7B35"/>
    <w:rsid w:val="002B4804"/>
    <w:rsid w:val="002B5B83"/>
    <w:rsid w:val="002B75B8"/>
    <w:rsid w:val="002D42A8"/>
    <w:rsid w:val="002F3335"/>
    <w:rsid w:val="0030191A"/>
    <w:rsid w:val="00304ADA"/>
    <w:rsid w:val="003216AD"/>
    <w:rsid w:val="00330F6B"/>
    <w:rsid w:val="0033496F"/>
    <w:rsid w:val="003577B4"/>
    <w:rsid w:val="00375015"/>
    <w:rsid w:val="00380507"/>
    <w:rsid w:val="003D4803"/>
    <w:rsid w:val="003D6F35"/>
    <w:rsid w:val="003E5CB0"/>
    <w:rsid w:val="003F34BA"/>
    <w:rsid w:val="003F39BB"/>
    <w:rsid w:val="00412CC0"/>
    <w:rsid w:val="004509EB"/>
    <w:rsid w:val="004601DC"/>
    <w:rsid w:val="0046580B"/>
    <w:rsid w:val="004855D3"/>
    <w:rsid w:val="004875F2"/>
    <w:rsid w:val="004A5A62"/>
    <w:rsid w:val="004B090C"/>
    <w:rsid w:val="004B16BB"/>
    <w:rsid w:val="004B259E"/>
    <w:rsid w:val="004C2F2B"/>
    <w:rsid w:val="004F3B65"/>
    <w:rsid w:val="004F7A88"/>
    <w:rsid w:val="00500F95"/>
    <w:rsid w:val="005160BF"/>
    <w:rsid w:val="00524EAC"/>
    <w:rsid w:val="0054116D"/>
    <w:rsid w:val="00545835"/>
    <w:rsid w:val="00555FD1"/>
    <w:rsid w:val="00566EF5"/>
    <w:rsid w:val="00571A9D"/>
    <w:rsid w:val="005769F2"/>
    <w:rsid w:val="005802EE"/>
    <w:rsid w:val="00580BDB"/>
    <w:rsid w:val="00587DAD"/>
    <w:rsid w:val="005B40E4"/>
    <w:rsid w:val="005E62D3"/>
    <w:rsid w:val="00602F8E"/>
    <w:rsid w:val="0062456D"/>
    <w:rsid w:val="00632268"/>
    <w:rsid w:val="0064287C"/>
    <w:rsid w:val="00650730"/>
    <w:rsid w:val="00665503"/>
    <w:rsid w:val="00680205"/>
    <w:rsid w:val="006A0153"/>
    <w:rsid w:val="00703A4F"/>
    <w:rsid w:val="0071562B"/>
    <w:rsid w:val="007319BF"/>
    <w:rsid w:val="0073786D"/>
    <w:rsid w:val="007466ED"/>
    <w:rsid w:val="007604C8"/>
    <w:rsid w:val="00767382"/>
    <w:rsid w:val="007673AC"/>
    <w:rsid w:val="00767AA2"/>
    <w:rsid w:val="00775879"/>
    <w:rsid w:val="00781941"/>
    <w:rsid w:val="00781F3F"/>
    <w:rsid w:val="0078541D"/>
    <w:rsid w:val="007873A2"/>
    <w:rsid w:val="00790092"/>
    <w:rsid w:val="00797C5A"/>
    <w:rsid w:val="007A19AB"/>
    <w:rsid w:val="007A46A5"/>
    <w:rsid w:val="007F272C"/>
    <w:rsid w:val="007F4033"/>
    <w:rsid w:val="007F6789"/>
    <w:rsid w:val="00817CF1"/>
    <w:rsid w:val="0083446F"/>
    <w:rsid w:val="00845A5C"/>
    <w:rsid w:val="00853988"/>
    <w:rsid w:val="008840E2"/>
    <w:rsid w:val="00896A28"/>
    <w:rsid w:val="008A328F"/>
    <w:rsid w:val="008C2F9D"/>
    <w:rsid w:val="008C457C"/>
    <w:rsid w:val="008C7921"/>
    <w:rsid w:val="008D08F6"/>
    <w:rsid w:val="008F0F15"/>
    <w:rsid w:val="00901B3B"/>
    <w:rsid w:val="00906C71"/>
    <w:rsid w:val="0091356B"/>
    <w:rsid w:val="00944B75"/>
    <w:rsid w:val="00972225"/>
    <w:rsid w:val="0097744F"/>
    <w:rsid w:val="00990FCA"/>
    <w:rsid w:val="0099183E"/>
    <w:rsid w:val="009A39C1"/>
    <w:rsid w:val="009A6B81"/>
    <w:rsid w:val="009B31DD"/>
    <w:rsid w:val="009C171E"/>
    <w:rsid w:val="009C3D5F"/>
    <w:rsid w:val="009C53B2"/>
    <w:rsid w:val="009C5516"/>
    <w:rsid w:val="009D6B46"/>
    <w:rsid w:val="00A156D1"/>
    <w:rsid w:val="00A601EF"/>
    <w:rsid w:val="00A72A2C"/>
    <w:rsid w:val="00A732AE"/>
    <w:rsid w:val="00A764A1"/>
    <w:rsid w:val="00A768B5"/>
    <w:rsid w:val="00A81EF1"/>
    <w:rsid w:val="00A907D1"/>
    <w:rsid w:val="00A91811"/>
    <w:rsid w:val="00AA2396"/>
    <w:rsid w:val="00AA7B89"/>
    <w:rsid w:val="00AB7E0A"/>
    <w:rsid w:val="00AC0D48"/>
    <w:rsid w:val="00AC3469"/>
    <w:rsid w:val="00AD3C68"/>
    <w:rsid w:val="00AD5693"/>
    <w:rsid w:val="00AE353A"/>
    <w:rsid w:val="00AF42D9"/>
    <w:rsid w:val="00AF6877"/>
    <w:rsid w:val="00B03E28"/>
    <w:rsid w:val="00B16408"/>
    <w:rsid w:val="00B30622"/>
    <w:rsid w:val="00B375D3"/>
    <w:rsid w:val="00B40402"/>
    <w:rsid w:val="00B8023F"/>
    <w:rsid w:val="00B80B34"/>
    <w:rsid w:val="00B8449B"/>
    <w:rsid w:val="00B91ADA"/>
    <w:rsid w:val="00B95CF0"/>
    <w:rsid w:val="00BC189B"/>
    <w:rsid w:val="00BC22B0"/>
    <w:rsid w:val="00BD1371"/>
    <w:rsid w:val="00BF1FBE"/>
    <w:rsid w:val="00C064AE"/>
    <w:rsid w:val="00C10A1F"/>
    <w:rsid w:val="00C22DA1"/>
    <w:rsid w:val="00C34152"/>
    <w:rsid w:val="00C358E7"/>
    <w:rsid w:val="00C376BD"/>
    <w:rsid w:val="00C5389D"/>
    <w:rsid w:val="00C72434"/>
    <w:rsid w:val="00C915D2"/>
    <w:rsid w:val="00CA3CBF"/>
    <w:rsid w:val="00CA5D40"/>
    <w:rsid w:val="00CB7426"/>
    <w:rsid w:val="00CC28F1"/>
    <w:rsid w:val="00CD5186"/>
    <w:rsid w:val="00CF0581"/>
    <w:rsid w:val="00D0521C"/>
    <w:rsid w:val="00D12070"/>
    <w:rsid w:val="00D3403C"/>
    <w:rsid w:val="00D41152"/>
    <w:rsid w:val="00D46FE0"/>
    <w:rsid w:val="00D63912"/>
    <w:rsid w:val="00D9535E"/>
    <w:rsid w:val="00DA708C"/>
    <w:rsid w:val="00DB0121"/>
    <w:rsid w:val="00DB221B"/>
    <w:rsid w:val="00DC4679"/>
    <w:rsid w:val="00DD4C5C"/>
    <w:rsid w:val="00E056B6"/>
    <w:rsid w:val="00E138C0"/>
    <w:rsid w:val="00E20EA6"/>
    <w:rsid w:val="00E23CB5"/>
    <w:rsid w:val="00E30E4E"/>
    <w:rsid w:val="00E3213E"/>
    <w:rsid w:val="00E371DC"/>
    <w:rsid w:val="00E37369"/>
    <w:rsid w:val="00E43B5D"/>
    <w:rsid w:val="00E53FEF"/>
    <w:rsid w:val="00E57D35"/>
    <w:rsid w:val="00E61032"/>
    <w:rsid w:val="00E66F70"/>
    <w:rsid w:val="00E826C5"/>
    <w:rsid w:val="00E9279C"/>
    <w:rsid w:val="00E969CD"/>
    <w:rsid w:val="00EA0092"/>
    <w:rsid w:val="00EA20FA"/>
    <w:rsid w:val="00EA684A"/>
    <w:rsid w:val="00EB42C2"/>
    <w:rsid w:val="00EB5524"/>
    <w:rsid w:val="00EC15C1"/>
    <w:rsid w:val="00EC6B4A"/>
    <w:rsid w:val="00EC7D31"/>
    <w:rsid w:val="00EE078B"/>
    <w:rsid w:val="00EF2F64"/>
    <w:rsid w:val="00F2244C"/>
    <w:rsid w:val="00F305D0"/>
    <w:rsid w:val="00F357E5"/>
    <w:rsid w:val="00F47BED"/>
    <w:rsid w:val="00F60373"/>
    <w:rsid w:val="00F64041"/>
    <w:rsid w:val="00F71933"/>
    <w:rsid w:val="00F72363"/>
    <w:rsid w:val="00F72992"/>
    <w:rsid w:val="00F75E6B"/>
    <w:rsid w:val="00FB37F0"/>
    <w:rsid w:val="00FC1B30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392D"/>
  <w15:docId w15:val="{6E1A6DC4-BA45-4163-9EE3-710D54EF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1"/>
  </w:style>
  <w:style w:type="paragraph" w:styleId="Heading1">
    <w:name w:val="heading 1"/>
    <w:basedOn w:val="Normal"/>
    <w:next w:val="Normal"/>
    <w:link w:val="Heading1Char"/>
    <w:uiPriority w:val="9"/>
    <w:qFormat/>
    <w:rsid w:val="0033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3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3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39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character" w:customStyle="1" w:styleId="apple-tab-span">
    <w:name w:val="apple-tab-span"/>
    <w:basedOn w:val="DefaultParagraphFont"/>
    <w:rsid w:val="00A72A2C"/>
  </w:style>
  <w:style w:type="paragraph" w:styleId="Header">
    <w:name w:val="header"/>
    <w:basedOn w:val="Normal"/>
    <w:link w:val="HeaderChar"/>
    <w:uiPriority w:val="99"/>
    <w:unhideWhenUsed/>
    <w:rsid w:val="00BF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BE"/>
  </w:style>
  <w:style w:type="paragraph" w:styleId="Footer">
    <w:name w:val="footer"/>
    <w:basedOn w:val="Normal"/>
    <w:link w:val="FooterChar"/>
    <w:uiPriority w:val="99"/>
    <w:unhideWhenUsed/>
    <w:rsid w:val="00BF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BE"/>
  </w:style>
  <w:style w:type="paragraph" w:styleId="BalloonText">
    <w:name w:val="Balloon Text"/>
    <w:basedOn w:val="Normal"/>
    <w:link w:val="BalloonTextChar"/>
    <w:uiPriority w:val="99"/>
    <w:semiHidden/>
    <w:unhideWhenUsed/>
    <w:rsid w:val="00BF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BE"/>
    <w:rPr>
      <w:rFonts w:ascii="Tahoma" w:hAnsi="Tahoma" w:cs="Tahoma"/>
      <w:sz w:val="16"/>
      <w:szCs w:val="16"/>
    </w:rPr>
  </w:style>
  <w:style w:type="character" w:customStyle="1" w:styleId="m-6154874111912932412m5037731363852758524m7947363453763688661m4942206943762120234m-590854552084947849m1730177706939880479m6551177810626481415m5903899126236340926m-6738083204223887072gmail-m-6722479453592740217gmail-m1691635851389801056gmail-m">
    <w:name w:val="m_-6154874111912932412m_5037731363852758524m_7947363453763688661m_4942206943762120234m_-590854552084947849m_1730177706939880479m_6551177810626481415m_5903899126236340926m_-6738083204223887072gmail-m_-6722479453592740217gmail-m_1691635851389801056gmail-m"/>
    <w:basedOn w:val="DefaultParagraphFont"/>
    <w:rsid w:val="009C171E"/>
  </w:style>
  <w:style w:type="character" w:customStyle="1" w:styleId="il">
    <w:name w:val="il"/>
    <w:basedOn w:val="DefaultParagraphFont"/>
    <w:rsid w:val="009C171E"/>
  </w:style>
  <w:style w:type="character" w:styleId="Strong">
    <w:name w:val="Strong"/>
    <w:basedOn w:val="DefaultParagraphFont"/>
    <w:uiPriority w:val="22"/>
    <w:qFormat/>
    <w:rsid w:val="00E53FE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7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606C0C-626D-3842-8FD6-350994253557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53D4-1020-4691-866D-9642660B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Seetharam</dc:creator>
  <cp:lastModifiedBy>Anandi Sarita Namasivayam</cp:lastModifiedBy>
  <cp:revision>12</cp:revision>
  <cp:lastPrinted>2018-11-22T10:51:00Z</cp:lastPrinted>
  <dcterms:created xsi:type="dcterms:W3CDTF">2021-06-21T05:08:00Z</dcterms:created>
  <dcterms:modified xsi:type="dcterms:W3CDTF">2021-06-21T11:10:00Z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documentId_3345</vt:lpwstr>
  </property>
  <property fmtid="{D5CDD505-2E9C-101B-9397-08002B2CF9AE}" pid="3" name="grammarly_documentContext">
    <vt:lpwstr>{"goals":[],"domain":"general","emotions":[],"dialect":"british"}</vt:lpwstr>
  </property>
</Properties>
</file>